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EB" w:rsidRPr="0035403D" w:rsidRDefault="00F72FC7" w:rsidP="004B7DB2">
      <w:pPr>
        <w:pStyle w:val="Titolo"/>
        <w:rPr>
          <w:rFonts w:ascii="Times" w:hAnsi="Times" w:cs="Times"/>
          <w:szCs w:val="24"/>
        </w:rPr>
      </w:pPr>
      <w:r w:rsidRPr="0035403D">
        <w:rPr>
          <w:rFonts w:ascii="Times" w:hAnsi="Times" w:cs="Times"/>
          <w:szCs w:val="24"/>
        </w:rPr>
        <w:t>Title of the Abstract</w:t>
      </w:r>
    </w:p>
    <w:p w:rsidR="00B06CEB" w:rsidRPr="008D7524" w:rsidRDefault="00F72FC7" w:rsidP="000A415B">
      <w:pPr>
        <w:spacing w:before="120"/>
        <w:ind w:firstLine="357"/>
        <w:jc w:val="center"/>
        <w:rPr>
          <w:sz w:val="22"/>
          <w:lang w:val="it-IT"/>
        </w:rPr>
      </w:pPr>
      <w:r w:rsidRPr="008D7524">
        <w:rPr>
          <w:sz w:val="22"/>
          <w:lang w:val="it-IT"/>
        </w:rPr>
        <w:t>Author 1</w:t>
      </w:r>
      <w:r w:rsidR="00B06CEB" w:rsidRPr="008D7524">
        <w:rPr>
          <w:sz w:val="22"/>
          <w:lang w:val="it-IT"/>
        </w:rPr>
        <w:t xml:space="preserve">, </w:t>
      </w:r>
      <w:r w:rsidRPr="008D7524">
        <w:rPr>
          <w:sz w:val="22"/>
          <w:lang w:val="it-IT"/>
        </w:rPr>
        <w:t>Author 2</w:t>
      </w:r>
      <w:r w:rsidR="00B06CEB" w:rsidRPr="008D7524">
        <w:rPr>
          <w:sz w:val="22"/>
          <w:lang w:val="it-IT"/>
        </w:rPr>
        <w:t xml:space="preserve">, </w:t>
      </w:r>
      <w:r w:rsidRPr="008D7524">
        <w:rPr>
          <w:sz w:val="22"/>
          <w:lang w:val="it-IT"/>
        </w:rPr>
        <w:t>…</w:t>
      </w:r>
      <w:r w:rsidR="00725405" w:rsidRPr="008D7524">
        <w:rPr>
          <w:sz w:val="22"/>
          <w:lang w:val="it-IT"/>
        </w:rPr>
        <w:t xml:space="preserve">, </w:t>
      </w:r>
      <w:r w:rsidRPr="008D7524">
        <w:rPr>
          <w:sz w:val="22"/>
          <w:lang w:val="it-IT"/>
        </w:rPr>
        <w:t>Author n</w:t>
      </w:r>
    </w:p>
    <w:p w:rsidR="00B06CEB" w:rsidRPr="008D7524" w:rsidRDefault="00F72FC7" w:rsidP="00943A4F">
      <w:pPr>
        <w:jc w:val="center"/>
        <w:rPr>
          <w:sz w:val="22"/>
          <w:lang w:val="it-IT"/>
        </w:rPr>
      </w:pPr>
      <w:proofErr w:type="spellStart"/>
      <w:r w:rsidRPr="008D7524">
        <w:rPr>
          <w:sz w:val="22"/>
          <w:lang w:val="it-IT"/>
        </w:rPr>
        <w:t>Affiliation</w:t>
      </w:r>
      <w:proofErr w:type="spellEnd"/>
      <w:r w:rsidRPr="008D7524">
        <w:rPr>
          <w:sz w:val="22"/>
          <w:lang w:val="it-IT"/>
        </w:rPr>
        <w:t xml:space="preserve"> 1, </w:t>
      </w:r>
      <w:proofErr w:type="spellStart"/>
      <w:r w:rsidRPr="008D7524">
        <w:rPr>
          <w:sz w:val="22"/>
          <w:lang w:val="it-IT"/>
        </w:rPr>
        <w:t>Address</w:t>
      </w:r>
      <w:proofErr w:type="spellEnd"/>
      <w:r w:rsidRPr="008D7524">
        <w:rPr>
          <w:sz w:val="22"/>
          <w:lang w:val="it-IT"/>
        </w:rPr>
        <w:t xml:space="preserve"> 1</w:t>
      </w:r>
    </w:p>
    <w:p w:rsidR="00F72FC7" w:rsidRPr="008D7524" w:rsidRDefault="00F72FC7" w:rsidP="00943A4F">
      <w:pPr>
        <w:jc w:val="center"/>
        <w:rPr>
          <w:sz w:val="22"/>
          <w:lang w:val="it-IT"/>
        </w:rPr>
      </w:pPr>
      <w:proofErr w:type="spellStart"/>
      <w:r w:rsidRPr="008D7524">
        <w:rPr>
          <w:sz w:val="22"/>
          <w:lang w:val="it-IT"/>
        </w:rPr>
        <w:t>Affiliation</w:t>
      </w:r>
      <w:proofErr w:type="spellEnd"/>
      <w:r w:rsidRPr="008D7524">
        <w:rPr>
          <w:sz w:val="22"/>
          <w:lang w:val="it-IT"/>
        </w:rPr>
        <w:t xml:space="preserve"> </w:t>
      </w:r>
      <w:r w:rsidRPr="008D7524">
        <w:rPr>
          <w:sz w:val="22"/>
          <w:lang w:val="it-IT"/>
        </w:rPr>
        <w:t>2</w:t>
      </w:r>
      <w:r w:rsidRPr="008D7524">
        <w:rPr>
          <w:sz w:val="22"/>
          <w:lang w:val="it-IT"/>
        </w:rPr>
        <w:t xml:space="preserve">, </w:t>
      </w:r>
      <w:proofErr w:type="spellStart"/>
      <w:r w:rsidRPr="008D7524">
        <w:rPr>
          <w:sz w:val="22"/>
          <w:lang w:val="it-IT"/>
        </w:rPr>
        <w:t>Address</w:t>
      </w:r>
      <w:proofErr w:type="spellEnd"/>
      <w:r w:rsidRPr="008D7524">
        <w:rPr>
          <w:sz w:val="22"/>
          <w:lang w:val="it-IT"/>
        </w:rPr>
        <w:t xml:space="preserve"> </w:t>
      </w:r>
      <w:r w:rsidRPr="008D7524">
        <w:rPr>
          <w:sz w:val="22"/>
          <w:lang w:val="it-IT"/>
        </w:rPr>
        <w:t>2</w:t>
      </w:r>
    </w:p>
    <w:p w:rsidR="00F72FC7" w:rsidRPr="008D7524" w:rsidRDefault="00F72FC7" w:rsidP="00943A4F">
      <w:pPr>
        <w:jc w:val="center"/>
        <w:rPr>
          <w:sz w:val="22"/>
          <w:lang w:val="it-IT"/>
        </w:rPr>
      </w:pPr>
      <w:r w:rsidRPr="008D7524">
        <w:rPr>
          <w:sz w:val="22"/>
          <w:lang w:val="it-IT"/>
        </w:rPr>
        <w:t>…</w:t>
      </w:r>
    </w:p>
    <w:p w:rsidR="00F72FC7" w:rsidRPr="008D7524" w:rsidRDefault="00F72FC7" w:rsidP="00943A4F">
      <w:pPr>
        <w:jc w:val="center"/>
        <w:rPr>
          <w:sz w:val="22"/>
          <w:lang w:val="it-IT"/>
        </w:rPr>
      </w:pPr>
      <w:proofErr w:type="spellStart"/>
      <w:r w:rsidRPr="008D7524">
        <w:rPr>
          <w:sz w:val="22"/>
          <w:lang w:val="it-IT"/>
        </w:rPr>
        <w:t>Affiliation</w:t>
      </w:r>
      <w:proofErr w:type="spellEnd"/>
      <w:r w:rsidRPr="008D7524">
        <w:rPr>
          <w:sz w:val="22"/>
          <w:lang w:val="it-IT"/>
        </w:rPr>
        <w:t xml:space="preserve"> </w:t>
      </w:r>
      <w:r w:rsidRPr="008D7524">
        <w:rPr>
          <w:sz w:val="22"/>
          <w:lang w:val="it-IT"/>
        </w:rPr>
        <w:t>n</w:t>
      </w:r>
      <w:r w:rsidRPr="008D7524">
        <w:rPr>
          <w:sz w:val="22"/>
          <w:lang w:val="it-IT"/>
        </w:rPr>
        <w:t xml:space="preserve">, </w:t>
      </w:r>
      <w:proofErr w:type="spellStart"/>
      <w:r w:rsidRPr="008D7524">
        <w:rPr>
          <w:sz w:val="22"/>
          <w:lang w:val="it-IT"/>
        </w:rPr>
        <w:t>Address</w:t>
      </w:r>
      <w:proofErr w:type="spellEnd"/>
      <w:r w:rsidRPr="008D7524">
        <w:rPr>
          <w:sz w:val="22"/>
          <w:lang w:val="it-IT"/>
        </w:rPr>
        <w:t xml:space="preserve"> </w:t>
      </w:r>
      <w:r w:rsidRPr="008D7524">
        <w:rPr>
          <w:sz w:val="22"/>
          <w:lang w:val="it-IT"/>
        </w:rPr>
        <w:t>n</w:t>
      </w:r>
    </w:p>
    <w:p w:rsidR="00B06CEB" w:rsidRPr="008D7524" w:rsidRDefault="00F72FC7" w:rsidP="000A415B">
      <w:pPr>
        <w:spacing w:after="120"/>
        <w:ind w:firstLine="357"/>
        <w:jc w:val="center"/>
        <w:rPr>
          <w:rStyle w:val="Collegamentoipertestuale"/>
          <w:sz w:val="22"/>
        </w:rPr>
      </w:pPr>
      <w:r w:rsidRPr="008D7524">
        <w:rPr>
          <w:sz w:val="22"/>
        </w:rPr>
        <w:t>Corresponding author t</w:t>
      </w:r>
      <w:r w:rsidR="00B06CEB" w:rsidRPr="008D7524">
        <w:rPr>
          <w:sz w:val="22"/>
        </w:rPr>
        <w:t>el</w:t>
      </w:r>
      <w:r w:rsidRPr="008D7524">
        <w:rPr>
          <w:sz w:val="22"/>
        </w:rPr>
        <w:t>ephone</w:t>
      </w:r>
      <w:r w:rsidR="00B06CEB" w:rsidRPr="008D7524">
        <w:rPr>
          <w:sz w:val="22"/>
        </w:rPr>
        <w:t>: (+</w:t>
      </w:r>
      <w:r w:rsidRPr="008D7524">
        <w:rPr>
          <w:sz w:val="22"/>
        </w:rPr>
        <w:t>xx</w:t>
      </w:r>
      <w:r w:rsidR="00B06CEB" w:rsidRPr="008D7524">
        <w:rPr>
          <w:sz w:val="22"/>
        </w:rPr>
        <w:t xml:space="preserve">) </w:t>
      </w:r>
      <w:r w:rsidRPr="008D7524">
        <w:rPr>
          <w:sz w:val="22"/>
        </w:rPr>
        <w:t>xxx</w:t>
      </w:r>
      <w:r w:rsidR="00B06CEB" w:rsidRPr="008D7524">
        <w:rPr>
          <w:sz w:val="22"/>
        </w:rPr>
        <w:t>-</w:t>
      </w:r>
      <w:proofErr w:type="spellStart"/>
      <w:r w:rsidRPr="008D7524">
        <w:rPr>
          <w:sz w:val="22"/>
        </w:rPr>
        <w:t>xxxxxxxx</w:t>
      </w:r>
      <w:proofErr w:type="spellEnd"/>
      <w:r w:rsidR="00B06CEB" w:rsidRPr="008D7524">
        <w:rPr>
          <w:sz w:val="22"/>
        </w:rPr>
        <w:t xml:space="preserve"> </w:t>
      </w:r>
      <w:r w:rsidRPr="008D7524">
        <w:rPr>
          <w:sz w:val="22"/>
        </w:rPr>
        <w:tab/>
        <w:t>e</w:t>
      </w:r>
      <w:r w:rsidR="00B06CEB" w:rsidRPr="008D7524">
        <w:rPr>
          <w:sz w:val="22"/>
        </w:rPr>
        <w:t xml:space="preserve">mail: </w:t>
      </w:r>
      <w:hyperlink r:id="rId5" w:history="1">
        <w:r w:rsidRPr="008D7524">
          <w:rPr>
            <w:rStyle w:val="Collegamentoipertestuale"/>
            <w:sz w:val="22"/>
          </w:rPr>
          <w:t>xxx.xxx@xxx.xx</w:t>
        </w:r>
      </w:hyperlink>
    </w:p>
    <w:p w:rsidR="00B06CEB" w:rsidRDefault="00B06CEB" w:rsidP="000A415B">
      <w:pPr>
        <w:pStyle w:val="HeaderParagraph"/>
        <w:spacing w:after="120"/>
        <w:sectPr w:rsidR="00B06CEB" w:rsidSect="000A415B">
          <w:pgSz w:w="12240" w:h="15840" w:code="1"/>
          <w:pgMar w:top="680" w:right="680" w:bottom="680" w:left="680" w:header="720" w:footer="720" w:gutter="0"/>
          <w:cols w:space="709"/>
        </w:sectPr>
      </w:pPr>
    </w:p>
    <w:p w:rsidR="00B06CEB" w:rsidRPr="00F72FC7" w:rsidRDefault="00B06CEB" w:rsidP="009C765A">
      <w:pPr>
        <w:pStyle w:val="HeaderParagraph"/>
        <w:rPr>
          <w:rFonts w:cs="Times"/>
          <w:sz w:val="22"/>
        </w:rPr>
      </w:pPr>
      <w:r w:rsidRPr="00F72FC7">
        <w:rPr>
          <w:rFonts w:cs="Times"/>
          <w:b/>
          <w:sz w:val="22"/>
        </w:rPr>
        <w:lastRenderedPageBreak/>
        <w:t>Introduction.</w:t>
      </w:r>
      <w:r w:rsidRPr="00F72FC7">
        <w:rPr>
          <w:rFonts w:cs="Times"/>
          <w:sz w:val="22"/>
        </w:rPr>
        <w:t xml:space="preserve"> </w:t>
      </w:r>
      <w:r w:rsidR="00F72FC7">
        <w:rPr>
          <w:rFonts w:cs="Times"/>
          <w:sz w:val="22"/>
        </w:rPr>
        <w:t xml:space="preserve">This template is divided in sections. It is not mandatory to include specific sections, and the existing ones can either be deleted or renamed according to your needs. </w:t>
      </w:r>
      <w:r w:rsidR="0035403D">
        <w:rPr>
          <w:rFonts w:cs="Times"/>
          <w:sz w:val="22"/>
        </w:rPr>
        <w:t xml:space="preserve">However, it is necessary to provide the introduction section at the beginning of the document and the conclusions section at the end of the main text. </w:t>
      </w:r>
      <w:r w:rsidR="00F72FC7">
        <w:rPr>
          <w:rFonts w:cs="Times"/>
          <w:sz w:val="22"/>
        </w:rPr>
        <w:t>Please use the provided font size (Times 11) for the main text and use bold for the sections headings.</w:t>
      </w:r>
    </w:p>
    <w:p w:rsidR="0035403D" w:rsidRDefault="0035403D" w:rsidP="0035403D">
      <w:pPr>
        <w:pStyle w:val="Rientrocorpodeltesto"/>
        <w:ind w:firstLine="0"/>
        <w:rPr>
          <w:rFonts w:cs="Times"/>
          <w:b/>
          <w:sz w:val="22"/>
        </w:rPr>
      </w:pPr>
    </w:p>
    <w:p w:rsidR="00B06CEB" w:rsidRPr="00F72FC7" w:rsidRDefault="00F72FC7" w:rsidP="0035403D">
      <w:pPr>
        <w:pStyle w:val="Rientrocorpodeltesto"/>
        <w:ind w:firstLine="0"/>
        <w:rPr>
          <w:rFonts w:eastAsia="MS PGothic" w:cs="Times"/>
          <w:sz w:val="22"/>
        </w:rPr>
      </w:pPr>
      <w:r>
        <w:rPr>
          <w:rFonts w:cs="Times"/>
          <w:b/>
          <w:sz w:val="22"/>
        </w:rPr>
        <w:t>Section I.</w:t>
      </w:r>
      <w:r w:rsidR="00B06CEB" w:rsidRPr="00F72FC7">
        <w:rPr>
          <w:rFonts w:cs="Times"/>
          <w:sz w:val="22"/>
        </w:rPr>
        <w:t xml:space="preserve"> </w:t>
      </w:r>
      <w:r>
        <w:rPr>
          <w:rFonts w:cs="Times"/>
          <w:sz w:val="22"/>
        </w:rPr>
        <w:t>Include citations</w:t>
      </w:r>
      <w:r w:rsidR="00B06CEB" w:rsidRPr="00F72FC7">
        <w:rPr>
          <w:rFonts w:cs="Times"/>
          <w:sz w:val="22"/>
        </w:rPr>
        <w:t xml:space="preserve"> </w:t>
      </w:r>
      <w:r>
        <w:rPr>
          <w:rFonts w:cs="Times"/>
          <w:sz w:val="22"/>
        </w:rPr>
        <w:t>in the text in the following format [1]. Use consecutive numbers to cite references in the main text [2].</w:t>
      </w:r>
      <w:r w:rsidR="0035403D">
        <w:rPr>
          <w:rFonts w:cs="Times"/>
          <w:sz w:val="22"/>
        </w:rPr>
        <w:t xml:space="preserve"> </w:t>
      </w:r>
      <w:r>
        <w:rPr>
          <w:rFonts w:cs="Times"/>
          <w:sz w:val="22"/>
        </w:rPr>
        <w:t>The total word count should not exceed 1000</w:t>
      </w:r>
      <w:r w:rsidR="00B06CEB" w:rsidRPr="00F72FC7">
        <w:rPr>
          <w:rFonts w:cs="Times"/>
          <w:sz w:val="22"/>
        </w:rPr>
        <w:t xml:space="preserve">. </w:t>
      </w:r>
    </w:p>
    <w:p w:rsidR="0035403D" w:rsidRDefault="0035403D" w:rsidP="00473A3D">
      <w:pPr>
        <w:ind w:firstLine="0"/>
        <w:rPr>
          <w:rFonts w:cs="Times"/>
          <w:b/>
          <w:sz w:val="22"/>
        </w:rPr>
      </w:pPr>
    </w:p>
    <w:p w:rsidR="00B06CEB" w:rsidRDefault="00F72FC7" w:rsidP="00473A3D">
      <w:pPr>
        <w:ind w:firstLine="0"/>
        <w:rPr>
          <w:rFonts w:eastAsia="MS PGothic" w:cs="Times"/>
          <w:sz w:val="22"/>
        </w:rPr>
      </w:pPr>
      <w:r>
        <w:rPr>
          <w:rFonts w:cs="Times"/>
          <w:b/>
          <w:sz w:val="22"/>
        </w:rPr>
        <w:t>Section III.</w:t>
      </w:r>
      <w:r w:rsidR="00B06CEB" w:rsidRPr="00F72FC7">
        <w:rPr>
          <w:rFonts w:cs="Times"/>
          <w:sz w:val="22"/>
        </w:rPr>
        <w:t xml:space="preserve"> </w:t>
      </w:r>
      <w:r>
        <w:rPr>
          <w:rFonts w:eastAsia="MS PGothic" w:cs="Times"/>
          <w:sz w:val="22"/>
        </w:rPr>
        <w:t>If you have to include equations, please use the word equation editor</w:t>
      </w:r>
      <w:r w:rsidR="00091BE9">
        <w:rPr>
          <w:rFonts w:eastAsia="MS PGothic" w:cs="Times"/>
          <w:sz w:val="22"/>
        </w:rPr>
        <w:t xml:space="preserve"> and include the item in the left column of a table with a single row</w:t>
      </w:r>
      <w:r>
        <w:rPr>
          <w:rFonts w:eastAsia="MS PGothic" w:cs="Times"/>
          <w:sz w:val="22"/>
        </w:rPr>
        <w:t xml:space="preserve">. </w:t>
      </w:r>
      <w:r w:rsidR="00091BE9">
        <w:rPr>
          <w:rFonts w:eastAsia="MS PGothic" w:cs="Times"/>
          <w:sz w:val="22"/>
        </w:rPr>
        <w:t xml:space="preserve">Use the right column to provide an ordinal number for the equation to be used in the main text as a reference. </w:t>
      </w:r>
      <w:r>
        <w:rPr>
          <w:rFonts w:eastAsia="MS PGothic" w:cs="Times"/>
          <w:sz w:val="22"/>
        </w:rPr>
        <w:t>Here follows an example:</w:t>
      </w:r>
    </w:p>
    <w:p w:rsidR="00F72FC7" w:rsidRDefault="00F72FC7" w:rsidP="00473A3D">
      <w:pPr>
        <w:ind w:firstLine="0"/>
        <w:rPr>
          <w:rFonts w:eastAsia="MS PGothic" w:cs="Times"/>
          <w:sz w:val="22"/>
        </w:rPr>
      </w:pPr>
    </w:p>
    <w:tbl>
      <w:tblPr>
        <w:tblStyle w:val="Grigliatabella"/>
        <w:tblW w:w="10910" w:type="dxa"/>
        <w:tblLayout w:type="fixed"/>
        <w:tblLook w:val="04A0" w:firstRow="1" w:lastRow="0" w:firstColumn="1" w:lastColumn="0" w:noHBand="0" w:noVBand="1"/>
      </w:tblPr>
      <w:tblGrid>
        <w:gridCol w:w="8784"/>
        <w:gridCol w:w="2126"/>
      </w:tblGrid>
      <w:tr w:rsidR="008D7524" w:rsidTr="008D7524">
        <w:tc>
          <w:tcPr>
            <w:tcW w:w="8784" w:type="dxa"/>
            <w:vAlign w:val="center"/>
          </w:tcPr>
          <w:p w:rsidR="00091BE9" w:rsidRDefault="008D7524" w:rsidP="00091BE9">
            <w:pPr>
              <w:ind w:firstLine="0"/>
              <w:jc w:val="center"/>
              <w:rPr>
                <w:rFonts w:eastAsia="MS PGothic" w:cs="Times"/>
                <w:sz w:val="22"/>
              </w:rPr>
            </w:pPr>
            <m:oMathPara>
              <m:oMath>
                <m:r>
                  <w:rPr>
                    <w:rFonts w:ascii="Cambria Math" w:eastAsia="MS PGothic" w:hAnsi="Cambria Math" w:cs="Times"/>
                    <w:sz w:val="22"/>
                  </w:rPr>
                  <m:t>F=ma</m:t>
                </m:r>
              </m:oMath>
            </m:oMathPara>
          </w:p>
        </w:tc>
        <w:tc>
          <w:tcPr>
            <w:tcW w:w="2126" w:type="dxa"/>
            <w:vAlign w:val="center"/>
          </w:tcPr>
          <w:p w:rsidR="00091BE9" w:rsidRDefault="00091BE9" w:rsidP="00091BE9">
            <w:pPr>
              <w:ind w:firstLine="0"/>
              <w:jc w:val="center"/>
              <w:rPr>
                <w:rFonts w:eastAsia="MS PGothic" w:cs="Times"/>
                <w:sz w:val="22"/>
              </w:rPr>
            </w:pPr>
            <w:r>
              <w:rPr>
                <w:rFonts w:eastAsia="MS PGothic" w:cs="Times"/>
                <w:sz w:val="22"/>
              </w:rPr>
              <w:t>(1)</w:t>
            </w:r>
          </w:p>
        </w:tc>
      </w:tr>
    </w:tbl>
    <w:p w:rsidR="00091BE9" w:rsidRDefault="00091BE9" w:rsidP="00473A3D">
      <w:pPr>
        <w:ind w:firstLine="0"/>
        <w:rPr>
          <w:rFonts w:eastAsia="MS PGothic" w:cs="Times"/>
          <w:sz w:val="22"/>
        </w:rPr>
      </w:pPr>
    </w:p>
    <w:p w:rsidR="0035403D" w:rsidRDefault="008D7524" w:rsidP="00473A3D">
      <w:pPr>
        <w:ind w:firstLine="0"/>
        <w:rPr>
          <w:rFonts w:eastAsia="MS PGothic" w:cs="Times"/>
          <w:sz w:val="22"/>
        </w:rPr>
      </w:pPr>
      <w:r>
        <w:rPr>
          <w:rFonts w:eastAsia="MS PGothic" w:cs="Times"/>
          <w:sz w:val="22"/>
        </w:rPr>
        <w:t xml:space="preserve">Please remove the borders form the table (here they are included for clarity). </w:t>
      </w:r>
      <w:r w:rsidR="00091BE9">
        <w:rPr>
          <w:rFonts w:eastAsia="MS PGothic" w:cs="Times"/>
          <w:sz w:val="22"/>
        </w:rPr>
        <w:t xml:space="preserve">An equation could be referred to in the main text as follows. In eqn. (1), </w:t>
      </w:r>
      <w:r w:rsidR="00091BE9" w:rsidRPr="00091BE9">
        <w:rPr>
          <w:rFonts w:eastAsia="MS PGothic" w:cs="Times"/>
          <w:i/>
          <w:sz w:val="22"/>
        </w:rPr>
        <w:t>F</w:t>
      </w:r>
      <w:r w:rsidR="00091BE9">
        <w:rPr>
          <w:rFonts w:eastAsia="MS PGothic" w:cs="Times"/>
          <w:sz w:val="22"/>
        </w:rPr>
        <w:t xml:space="preserve"> is the force, </w:t>
      </w:r>
      <w:r w:rsidR="00091BE9" w:rsidRPr="00091BE9">
        <w:rPr>
          <w:rFonts w:eastAsia="MS PGothic" w:cs="Times"/>
          <w:i/>
          <w:sz w:val="22"/>
        </w:rPr>
        <w:t>m</w:t>
      </w:r>
      <w:r w:rsidR="00091BE9">
        <w:rPr>
          <w:rFonts w:eastAsia="MS PGothic" w:cs="Times"/>
          <w:sz w:val="22"/>
        </w:rPr>
        <w:t xml:space="preserve"> is the mass, </w:t>
      </w:r>
      <w:r w:rsidR="00091BE9" w:rsidRPr="00091BE9">
        <w:rPr>
          <w:rFonts w:eastAsia="MS PGothic" w:cs="Times"/>
          <w:i/>
          <w:sz w:val="22"/>
        </w:rPr>
        <w:t>a</w:t>
      </w:r>
      <w:r w:rsidR="00091BE9">
        <w:rPr>
          <w:rFonts w:eastAsia="MS PGothic" w:cs="Times"/>
          <w:sz w:val="22"/>
        </w:rPr>
        <w:t xml:space="preserve"> is the acceleration.</w:t>
      </w:r>
      <w:r>
        <w:rPr>
          <w:rFonts w:eastAsia="MS PGothic" w:cs="Times"/>
          <w:sz w:val="22"/>
        </w:rPr>
        <w:t xml:space="preserve"> </w:t>
      </w:r>
      <w:r w:rsidR="00091BE9">
        <w:rPr>
          <w:rFonts w:eastAsia="MS PGothic" w:cs="Times"/>
          <w:sz w:val="22"/>
        </w:rPr>
        <w:t xml:space="preserve">Please specify any acronym the first time they appear and </w:t>
      </w:r>
      <w:r>
        <w:rPr>
          <w:rFonts w:eastAsia="MS PGothic" w:cs="Times"/>
          <w:sz w:val="22"/>
        </w:rPr>
        <w:t xml:space="preserve">then </w:t>
      </w:r>
      <w:r w:rsidR="00091BE9">
        <w:rPr>
          <w:rFonts w:eastAsia="MS PGothic" w:cs="Times"/>
          <w:sz w:val="22"/>
        </w:rPr>
        <w:t>use the acronym</w:t>
      </w:r>
      <w:r>
        <w:rPr>
          <w:rFonts w:eastAsia="MS PGothic" w:cs="Times"/>
          <w:sz w:val="22"/>
        </w:rPr>
        <w:t xml:space="preserve"> throughout the main text</w:t>
      </w:r>
      <w:r w:rsidR="00091BE9">
        <w:rPr>
          <w:rFonts w:eastAsia="MS PGothic" w:cs="Times"/>
          <w:sz w:val="22"/>
        </w:rPr>
        <w:t>.</w:t>
      </w:r>
      <w:r>
        <w:rPr>
          <w:rFonts w:eastAsia="MS PGothic" w:cs="Times"/>
          <w:sz w:val="22"/>
        </w:rPr>
        <w:t xml:space="preserve"> </w:t>
      </w:r>
    </w:p>
    <w:p w:rsidR="0035403D" w:rsidRDefault="0035403D" w:rsidP="00473A3D">
      <w:pPr>
        <w:ind w:firstLine="0"/>
        <w:rPr>
          <w:rFonts w:eastAsia="MS PGothic" w:cs="Times"/>
          <w:sz w:val="22"/>
        </w:rPr>
      </w:pPr>
    </w:p>
    <w:p w:rsidR="0035403D" w:rsidRDefault="0035403D" w:rsidP="0035403D">
      <w:pPr>
        <w:ind w:firstLine="0"/>
        <w:rPr>
          <w:rFonts w:cs="Times"/>
          <w:sz w:val="22"/>
        </w:rPr>
      </w:pPr>
      <w:r>
        <w:rPr>
          <w:rFonts w:cs="Times"/>
          <w:b/>
          <w:sz w:val="22"/>
        </w:rPr>
        <w:t>Conclusions</w:t>
      </w:r>
      <w:r>
        <w:rPr>
          <w:rFonts w:cs="Times"/>
          <w:b/>
          <w:sz w:val="22"/>
        </w:rPr>
        <w:t>.</w:t>
      </w:r>
      <w:r w:rsidRPr="00F72FC7">
        <w:rPr>
          <w:rFonts w:cs="Times"/>
          <w:sz w:val="22"/>
        </w:rPr>
        <w:t xml:space="preserve"> </w:t>
      </w:r>
      <w:r>
        <w:rPr>
          <w:rFonts w:cs="Times"/>
          <w:sz w:val="22"/>
        </w:rPr>
        <w:t>Please include here the main conclusions of your work.</w:t>
      </w:r>
    </w:p>
    <w:p w:rsidR="0035403D" w:rsidRDefault="0035403D" w:rsidP="0035403D">
      <w:pPr>
        <w:ind w:firstLine="0"/>
        <w:rPr>
          <w:rFonts w:cs="Times"/>
          <w:b/>
          <w:sz w:val="22"/>
        </w:rPr>
      </w:pPr>
    </w:p>
    <w:p w:rsidR="008D7524" w:rsidRPr="00F72FC7" w:rsidRDefault="0035403D" w:rsidP="00473A3D">
      <w:pPr>
        <w:ind w:firstLine="0"/>
        <w:rPr>
          <w:rFonts w:eastAsia="MS PGothic" w:cs="Times"/>
          <w:sz w:val="22"/>
        </w:rPr>
      </w:pPr>
      <w:r>
        <w:rPr>
          <w:rFonts w:cs="Times"/>
          <w:b/>
          <w:sz w:val="22"/>
        </w:rPr>
        <w:t>Acknowledgments</w:t>
      </w:r>
      <w:r>
        <w:rPr>
          <w:rFonts w:cs="Times"/>
          <w:b/>
          <w:sz w:val="22"/>
        </w:rPr>
        <w:t>.</w:t>
      </w:r>
      <w:r w:rsidRPr="00F72FC7">
        <w:rPr>
          <w:rFonts w:cs="Times"/>
          <w:sz w:val="22"/>
        </w:rPr>
        <w:t xml:space="preserve"> </w:t>
      </w:r>
      <w:r>
        <w:rPr>
          <w:rFonts w:cs="Times"/>
          <w:sz w:val="22"/>
        </w:rPr>
        <w:t>Please include here possible acknowledgments</w:t>
      </w:r>
      <w:r>
        <w:rPr>
          <w:rFonts w:cs="Times"/>
          <w:sz w:val="22"/>
        </w:rPr>
        <w:t>.</w:t>
      </w:r>
      <w:r>
        <w:rPr>
          <w:rFonts w:cs="Times"/>
          <w:sz w:val="22"/>
        </w:rPr>
        <w:t xml:space="preserve"> </w:t>
      </w:r>
      <w:r w:rsidR="008D7524">
        <w:rPr>
          <w:rFonts w:eastAsia="MS PGothic" w:cs="Times"/>
          <w:sz w:val="22"/>
        </w:rPr>
        <w:t>Please include all necessary references in the appropriate section at the end of the main text, as follows.</w:t>
      </w:r>
    </w:p>
    <w:p w:rsidR="00B06CEB" w:rsidRPr="00091BE9" w:rsidRDefault="00B06CEB" w:rsidP="000A415B">
      <w:pPr>
        <w:spacing w:before="60"/>
        <w:ind w:firstLine="0"/>
        <w:rPr>
          <w:rFonts w:cs="Times"/>
          <w:sz w:val="22"/>
          <w:szCs w:val="22"/>
        </w:rPr>
      </w:pPr>
      <w:r w:rsidRPr="00091BE9">
        <w:rPr>
          <w:rFonts w:cs="Times"/>
          <w:b/>
          <w:sz w:val="22"/>
          <w:szCs w:val="22"/>
        </w:rPr>
        <w:t>References</w:t>
      </w:r>
      <w:r w:rsidRPr="00091BE9">
        <w:rPr>
          <w:rFonts w:cs="Times"/>
          <w:sz w:val="22"/>
          <w:szCs w:val="22"/>
        </w:rPr>
        <w:t>.</w:t>
      </w:r>
    </w:p>
    <w:p w:rsidR="00B06CEB" w:rsidRPr="00091BE9" w:rsidRDefault="008D7524" w:rsidP="00477B3F">
      <w:pPr>
        <w:pStyle w:val="Rientrocorpodeltesto"/>
        <w:numPr>
          <w:ilvl w:val="0"/>
          <w:numId w:val="4"/>
        </w:numPr>
        <w:rPr>
          <w:rFonts w:cs="Times"/>
          <w:sz w:val="22"/>
          <w:szCs w:val="22"/>
          <w:lang w:val="fr-FR"/>
        </w:rPr>
      </w:pPr>
      <w:r>
        <w:rPr>
          <w:rFonts w:cs="Times"/>
          <w:sz w:val="22"/>
          <w:szCs w:val="22"/>
          <w:lang w:val="fr-FR"/>
        </w:rPr>
        <w:t xml:space="preserve">A. B. et al., Nat. </w:t>
      </w:r>
      <w:proofErr w:type="spellStart"/>
      <w:r>
        <w:rPr>
          <w:rFonts w:cs="Times"/>
          <w:sz w:val="22"/>
          <w:szCs w:val="22"/>
          <w:lang w:val="fr-FR"/>
        </w:rPr>
        <w:t>Comm</w:t>
      </w:r>
      <w:proofErr w:type="spellEnd"/>
      <w:r>
        <w:rPr>
          <w:rFonts w:cs="Times"/>
          <w:sz w:val="22"/>
          <w:szCs w:val="22"/>
          <w:lang w:val="fr-FR"/>
        </w:rPr>
        <w:t>., vol. XX, n. Y, p. ZZZ, Apr. 2021.</w:t>
      </w:r>
      <w:r w:rsidR="00B06CEB" w:rsidRPr="00091BE9">
        <w:rPr>
          <w:rFonts w:cs="Times"/>
          <w:sz w:val="22"/>
          <w:szCs w:val="22"/>
          <w:lang w:val="fr-FR"/>
        </w:rPr>
        <w:t xml:space="preserve"> </w:t>
      </w:r>
    </w:p>
    <w:p w:rsidR="00B06CEB" w:rsidRPr="00091BE9" w:rsidRDefault="008D7524" w:rsidP="008D7524">
      <w:pPr>
        <w:pStyle w:val="Rientrocorpodeltesto"/>
        <w:numPr>
          <w:ilvl w:val="0"/>
          <w:numId w:val="4"/>
        </w:numPr>
        <w:rPr>
          <w:rFonts w:cs="Times"/>
          <w:sz w:val="22"/>
          <w:szCs w:val="22"/>
          <w:lang w:val="fr-FR"/>
        </w:rPr>
      </w:pPr>
      <w:r>
        <w:rPr>
          <w:rFonts w:cs="Times"/>
          <w:sz w:val="22"/>
          <w:szCs w:val="22"/>
          <w:lang w:val="fr-FR"/>
        </w:rPr>
        <w:t xml:space="preserve">A. B. et al., Nat. </w:t>
      </w:r>
      <w:proofErr w:type="spellStart"/>
      <w:r>
        <w:rPr>
          <w:rFonts w:cs="Times"/>
          <w:sz w:val="22"/>
          <w:szCs w:val="22"/>
          <w:lang w:val="fr-FR"/>
        </w:rPr>
        <w:t>Comm</w:t>
      </w:r>
      <w:proofErr w:type="spellEnd"/>
      <w:r>
        <w:rPr>
          <w:rFonts w:cs="Times"/>
          <w:sz w:val="22"/>
          <w:szCs w:val="22"/>
          <w:lang w:val="fr-FR"/>
        </w:rPr>
        <w:t>., vol. XX, n. Y, p. ZZZ, Apr. 2021.</w:t>
      </w:r>
    </w:p>
    <w:p w:rsidR="00B06CEB" w:rsidRPr="00091BE9" w:rsidRDefault="008D7524" w:rsidP="008D7524">
      <w:pPr>
        <w:pStyle w:val="Rientrocorpodeltesto"/>
        <w:numPr>
          <w:ilvl w:val="0"/>
          <w:numId w:val="4"/>
        </w:numPr>
        <w:rPr>
          <w:rFonts w:cs="Times"/>
          <w:sz w:val="22"/>
          <w:szCs w:val="22"/>
          <w:lang w:val="fr-FR"/>
        </w:rPr>
      </w:pPr>
      <w:r>
        <w:rPr>
          <w:rFonts w:cs="Times"/>
          <w:sz w:val="22"/>
          <w:szCs w:val="22"/>
          <w:lang w:val="fr-FR"/>
        </w:rPr>
        <w:t xml:space="preserve">A. B. et al., Nat. </w:t>
      </w:r>
      <w:proofErr w:type="spellStart"/>
      <w:r>
        <w:rPr>
          <w:rFonts w:cs="Times"/>
          <w:sz w:val="22"/>
          <w:szCs w:val="22"/>
          <w:lang w:val="fr-FR"/>
        </w:rPr>
        <w:t>Comm</w:t>
      </w:r>
      <w:proofErr w:type="spellEnd"/>
      <w:r>
        <w:rPr>
          <w:rFonts w:cs="Times"/>
          <w:sz w:val="22"/>
          <w:szCs w:val="22"/>
          <w:lang w:val="fr-FR"/>
        </w:rPr>
        <w:t>., vol. XX, n. Y, p. ZZZ, Apr. 2021.</w:t>
      </w:r>
    </w:p>
    <w:p w:rsidR="00B06CEB" w:rsidRPr="00091BE9" w:rsidRDefault="008D7524" w:rsidP="008D7524">
      <w:pPr>
        <w:pStyle w:val="Rientrocorpodeltesto"/>
        <w:numPr>
          <w:ilvl w:val="0"/>
          <w:numId w:val="4"/>
        </w:numPr>
        <w:rPr>
          <w:rFonts w:cs="Times"/>
          <w:sz w:val="22"/>
          <w:szCs w:val="22"/>
          <w:lang w:val="fr-FR"/>
        </w:rPr>
      </w:pPr>
      <w:r>
        <w:rPr>
          <w:rFonts w:cs="Times"/>
          <w:sz w:val="22"/>
          <w:szCs w:val="22"/>
          <w:lang w:val="fr-FR"/>
        </w:rPr>
        <w:t xml:space="preserve">A. B. et al., Nat. </w:t>
      </w:r>
      <w:proofErr w:type="spellStart"/>
      <w:r>
        <w:rPr>
          <w:rFonts w:cs="Times"/>
          <w:sz w:val="22"/>
          <w:szCs w:val="22"/>
          <w:lang w:val="fr-FR"/>
        </w:rPr>
        <w:t>Comm</w:t>
      </w:r>
      <w:proofErr w:type="spellEnd"/>
      <w:r>
        <w:rPr>
          <w:rFonts w:cs="Times"/>
          <w:sz w:val="22"/>
          <w:szCs w:val="22"/>
          <w:lang w:val="fr-FR"/>
        </w:rPr>
        <w:t>., vol. XX, n. Y, p. ZZZ, Apr. 2021.</w:t>
      </w:r>
    </w:p>
    <w:p w:rsidR="00B06CEB" w:rsidRPr="00091BE9" w:rsidRDefault="008D7524" w:rsidP="008D7524">
      <w:pPr>
        <w:pStyle w:val="Rientrocorpodeltesto"/>
        <w:numPr>
          <w:ilvl w:val="0"/>
          <w:numId w:val="4"/>
        </w:numPr>
        <w:rPr>
          <w:rFonts w:cs="Times"/>
          <w:sz w:val="22"/>
          <w:szCs w:val="22"/>
          <w:lang w:val="fr-FR"/>
        </w:rPr>
      </w:pPr>
      <w:r>
        <w:rPr>
          <w:rFonts w:cs="Times"/>
          <w:sz w:val="22"/>
          <w:szCs w:val="22"/>
          <w:lang w:val="fr-FR"/>
        </w:rPr>
        <w:t xml:space="preserve">A. B. et al., Nat. </w:t>
      </w:r>
      <w:proofErr w:type="spellStart"/>
      <w:r>
        <w:rPr>
          <w:rFonts w:cs="Times"/>
          <w:sz w:val="22"/>
          <w:szCs w:val="22"/>
          <w:lang w:val="fr-FR"/>
        </w:rPr>
        <w:t>Comm</w:t>
      </w:r>
      <w:proofErr w:type="spellEnd"/>
      <w:r>
        <w:rPr>
          <w:rFonts w:cs="Times"/>
          <w:sz w:val="22"/>
          <w:szCs w:val="22"/>
          <w:lang w:val="fr-FR"/>
        </w:rPr>
        <w:t>., vol. XX, n. Y, p. ZZZ, Apr. 2021.</w:t>
      </w:r>
    </w:p>
    <w:p w:rsidR="00B06CEB" w:rsidRPr="00091BE9" w:rsidRDefault="008D7524" w:rsidP="008D7524">
      <w:pPr>
        <w:pStyle w:val="Rientrocorpodeltesto"/>
        <w:numPr>
          <w:ilvl w:val="0"/>
          <w:numId w:val="4"/>
        </w:numPr>
        <w:rPr>
          <w:sz w:val="22"/>
          <w:szCs w:val="22"/>
          <w:lang w:val="fr-FR"/>
        </w:rPr>
      </w:pPr>
      <w:r>
        <w:rPr>
          <w:rFonts w:cs="Times"/>
          <w:sz w:val="22"/>
          <w:szCs w:val="22"/>
          <w:lang w:val="fr-FR"/>
        </w:rPr>
        <w:t xml:space="preserve">A. B. et al., Nat. </w:t>
      </w:r>
      <w:proofErr w:type="spellStart"/>
      <w:r>
        <w:rPr>
          <w:rFonts w:cs="Times"/>
          <w:sz w:val="22"/>
          <w:szCs w:val="22"/>
          <w:lang w:val="fr-FR"/>
        </w:rPr>
        <w:t>Comm</w:t>
      </w:r>
      <w:proofErr w:type="spellEnd"/>
      <w:r>
        <w:rPr>
          <w:rFonts w:cs="Times"/>
          <w:sz w:val="22"/>
          <w:szCs w:val="22"/>
          <w:lang w:val="fr-FR"/>
        </w:rPr>
        <w:t>., vol. XX, n. Y, p. ZZZ, Apr. 2021.</w:t>
      </w:r>
    </w:p>
    <w:p w:rsidR="00091BE9" w:rsidRDefault="00091BE9" w:rsidP="00091BE9">
      <w:pPr>
        <w:pStyle w:val="Rientrocorpodeltesto"/>
        <w:ind w:firstLine="0"/>
        <w:rPr>
          <w:sz w:val="16"/>
          <w:lang w:val="fr-FR"/>
        </w:rPr>
      </w:pPr>
    </w:p>
    <w:p w:rsidR="00091BE9" w:rsidRDefault="00091BE9">
      <w:pPr>
        <w:ind w:firstLine="0"/>
        <w:jc w:val="left"/>
        <w:rPr>
          <w:rFonts w:eastAsia="Times New Roman"/>
          <w:sz w:val="16"/>
          <w:lang w:val="fr-FR"/>
        </w:rPr>
      </w:pPr>
      <w:r>
        <w:rPr>
          <w:sz w:val="16"/>
          <w:lang w:val="fr-FR"/>
        </w:rPr>
        <w:br w:type="page"/>
      </w:r>
    </w:p>
    <w:p w:rsidR="00091BE9" w:rsidRDefault="0035403D" w:rsidP="008D7524">
      <w:pPr>
        <w:pStyle w:val="Rientrocorpodeltesto"/>
        <w:ind w:firstLine="0"/>
        <w:jc w:val="center"/>
        <w:rPr>
          <w:sz w:val="16"/>
          <w:lang w:val="fr-FR"/>
        </w:rPr>
      </w:pPr>
      <w:r>
        <w:rPr>
          <w:noProof/>
          <w:lang w:val="it-IT" w:eastAsia="it-IT"/>
        </w:rPr>
        <w:lastRenderedPageBreak/>
        <w:drawing>
          <wp:inline distT="0" distB="0" distL="0" distR="0">
            <wp:extent cx="5383452" cy="2733675"/>
            <wp:effectExtent l="0" t="0" r="8255" b="0"/>
            <wp:docPr id="8" name="Immagine 8" descr="Nervous System Levels of Organization – Anatomy &amp; Physi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rvous System Levels of Organization – Anatomy &amp; Physiolog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707" cy="273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524" w:rsidRDefault="008D7524" w:rsidP="00091BE9">
      <w:pPr>
        <w:pStyle w:val="Rientrocorpodeltesto"/>
        <w:ind w:firstLine="0"/>
      </w:pPr>
    </w:p>
    <w:p w:rsidR="008D7524" w:rsidRDefault="008D7524" w:rsidP="00091BE9">
      <w:pPr>
        <w:pStyle w:val="Rientrocorpodeltesto"/>
        <w:ind w:firstLine="0"/>
      </w:pPr>
      <w:r w:rsidRPr="008D7524">
        <w:rPr>
          <w:b/>
        </w:rPr>
        <w:t>Figure 1</w:t>
      </w:r>
      <w:r>
        <w:rPr>
          <w:b/>
        </w:rPr>
        <w:t>.</w:t>
      </w:r>
      <w:r w:rsidRPr="008D7524">
        <w:t xml:space="preserve"> </w:t>
      </w:r>
      <w:r w:rsidRPr="008D7524">
        <w:t>Include here the caption of the first figure</w:t>
      </w:r>
      <w:r w:rsidRPr="008D7524">
        <w:t>.</w:t>
      </w:r>
      <w:r>
        <w:t xml:space="preserve"> Use high quality figure files and center the item in the page. Leave a blank line </w:t>
      </w:r>
      <w:r w:rsidR="00BD59D7">
        <w:t>before and after the caption</w:t>
      </w:r>
      <w:r>
        <w:t xml:space="preserve"> as in this example.</w:t>
      </w:r>
    </w:p>
    <w:p w:rsidR="00BD59D7" w:rsidRPr="008D7524" w:rsidRDefault="00BD59D7" w:rsidP="00091BE9">
      <w:pPr>
        <w:pStyle w:val="Rientrocorpodeltesto"/>
        <w:ind w:firstLine="0"/>
      </w:pPr>
    </w:p>
    <w:p w:rsidR="008D7524" w:rsidRDefault="005E2242" w:rsidP="008D7524">
      <w:pPr>
        <w:pStyle w:val="Rientrocorpodeltesto"/>
        <w:ind w:firstLine="0"/>
        <w:jc w:val="center"/>
        <w:rPr>
          <w:sz w:val="16"/>
          <w:lang w:val="fr-FR"/>
        </w:rPr>
      </w:pPr>
      <w:r>
        <w:rPr>
          <w:noProof/>
          <w:lang w:val="it-IT" w:eastAsia="it-IT"/>
        </w:rPr>
        <w:drawing>
          <wp:inline distT="0" distB="0" distL="0" distR="0">
            <wp:extent cx="4419600" cy="2762250"/>
            <wp:effectExtent l="0" t="0" r="0" b="0"/>
            <wp:docPr id="10" name="Immagine 10" descr="Hardware-software co-design approach could make neural networks less power  hung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ardware-software co-design approach could make neural networks less power  hung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846" cy="276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524" w:rsidRDefault="008D7524" w:rsidP="008D7524">
      <w:pPr>
        <w:pStyle w:val="Rientrocorpodeltesto"/>
        <w:ind w:firstLine="0"/>
      </w:pPr>
    </w:p>
    <w:p w:rsidR="008D7524" w:rsidRDefault="008D7524" w:rsidP="008D7524">
      <w:pPr>
        <w:pStyle w:val="Rientrocorpodeltesto"/>
        <w:ind w:firstLine="0"/>
      </w:pPr>
      <w:r w:rsidRPr="008D7524">
        <w:rPr>
          <w:b/>
        </w:rPr>
        <w:t xml:space="preserve">Figure </w:t>
      </w:r>
      <w:r w:rsidRPr="008D7524">
        <w:rPr>
          <w:b/>
        </w:rPr>
        <w:t>2</w:t>
      </w:r>
      <w:r>
        <w:rPr>
          <w:b/>
        </w:rPr>
        <w:t>.</w:t>
      </w:r>
      <w:r w:rsidRPr="008D7524">
        <w:t xml:space="preserve"> Include here the caption of the </w:t>
      </w:r>
      <w:r>
        <w:t>second</w:t>
      </w:r>
      <w:r w:rsidRPr="008D7524">
        <w:t xml:space="preserve"> figure.</w:t>
      </w:r>
      <w:r w:rsidRPr="008D7524">
        <w:t xml:space="preserve"> </w:t>
      </w:r>
      <w:r>
        <w:t>Use high quality figure files and center the item in the page.</w:t>
      </w:r>
      <w:r w:rsidRPr="008D7524">
        <w:t xml:space="preserve"> </w:t>
      </w:r>
      <w:r>
        <w:t xml:space="preserve">Leave a blank line </w:t>
      </w:r>
      <w:r w:rsidR="00BD59D7">
        <w:t>before and after the caption as in this example.</w:t>
      </w:r>
      <w:bookmarkStart w:id="0" w:name="_GoBack"/>
      <w:bookmarkEnd w:id="0"/>
    </w:p>
    <w:p w:rsidR="00BD59D7" w:rsidRPr="008D7524" w:rsidRDefault="00BD59D7" w:rsidP="008D7524">
      <w:pPr>
        <w:pStyle w:val="Rientrocorpodeltesto"/>
        <w:ind w:firstLine="0"/>
      </w:pPr>
    </w:p>
    <w:p w:rsidR="008D7524" w:rsidRPr="008D7524" w:rsidRDefault="008D7524" w:rsidP="008D7524">
      <w:pPr>
        <w:pStyle w:val="Rientrocorpodeltesto"/>
        <w:ind w:firstLine="0"/>
      </w:pPr>
    </w:p>
    <w:p w:rsidR="008D7524" w:rsidRPr="003E1334" w:rsidRDefault="008D7524" w:rsidP="008D7524">
      <w:pPr>
        <w:pStyle w:val="Rientrocorpodeltesto"/>
        <w:ind w:firstLine="0"/>
        <w:rPr>
          <w:sz w:val="16"/>
          <w:szCs w:val="16"/>
        </w:rPr>
      </w:pPr>
    </w:p>
    <w:sectPr w:rsidR="008D7524" w:rsidRPr="003E1334" w:rsidSect="008D7524">
      <w:type w:val="continuous"/>
      <w:pgSz w:w="12240" w:h="15840" w:code="1"/>
      <w:pgMar w:top="1191" w:right="680" w:bottom="1191" w:left="680" w:header="720" w:footer="720" w:gutter="0"/>
      <w:cols w:space="4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A3965"/>
    <w:multiLevelType w:val="hybridMultilevel"/>
    <w:tmpl w:val="8E980726"/>
    <w:lvl w:ilvl="0" w:tplc="AB6AAA94">
      <w:start w:val="1"/>
      <w:numFmt w:val="decimal"/>
      <w:suff w:val="space"/>
      <w:lvlText w:val="[%1]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5D22C7"/>
    <w:multiLevelType w:val="hybridMultilevel"/>
    <w:tmpl w:val="135C2818"/>
    <w:lvl w:ilvl="0" w:tplc="5C2EDC9E">
      <w:start w:val="8"/>
      <w:numFmt w:val="bullet"/>
      <w:lvlText w:val="-"/>
      <w:lvlJc w:val="left"/>
      <w:pPr>
        <w:ind w:left="720" w:hanging="360"/>
      </w:pPr>
      <w:rPr>
        <w:rFonts w:ascii="Times" w:eastAsia="MS PGothic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F61B4"/>
    <w:multiLevelType w:val="hybridMultilevel"/>
    <w:tmpl w:val="E4147E8A"/>
    <w:lvl w:ilvl="0" w:tplc="0486D9F4">
      <w:start w:val="1"/>
      <w:numFmt w:val="decimal"/>
      <w:lvlText w:val="[%1]"/>
      <w:lvlJc w:val="left"/>
      <w:pPr>
        <w:ind w:left="360" w:hanging="360"/>
      </w:pPr>
      <w:rPr>
        <w:rFonts w:cs="Times New Roman"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59C7112"/>
    <w:multiLevelType w:val="hybridMultilevel"/>
    <w:tmpl w:val="A5426FFE"/>
    <w:lvl w:ilvl="0" w:tplc="59AEFEC0">
      <w:start w:val="1"/>
      <w:numFmt w:val="decimal"/>
      <w:suff w:val="space"/>
      <w:lvlText w:val="[%1]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4E0DBB"/>
    <w:multiLevelType w:val="hybridMultilevel"/>
    <w:tmpl w:val="3006CD64"/>
    <w:lvl w:ilvl="0" w:tplc="B9BE4882">
      <w:start w:val="1"/>
      <w:numFmt w:val="decimal"/>
      <w:suff w:val="space"/>
      <w:lvlText w:val="[%1]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_Doc_Font_List_Name" w:val="Times"/>
    <w:docVar w:name="EN_Lib_Name_List_Name" w:val="06Master"/>
    <w:docVar w:name="EN_Main_Body_Style_Name" w:val="AIP Style Manual"/>
  </w:docVars>
  <w:rsids>
    <w:rsidRoot w:val="00820851"/>
    <w:rsid w:val="00011240"/>
    <w:rsid w:val="00012161"/>
    <w:rsid w:val="00014052"/>
    <w:rsid w:val="000209FE"/>
    <w:rsid w:val="00022CE2"/>
    <w:rsid w:val="000245FE"/>
    <w:rsid w:val="0002531F"/>
    <w:rsid w:val="000266E1"/>
    <w:rsid w:val="00027E97"/>
    <w:rsid w:val="00027FAD"/>
    <w:rsid w:val="000363F5"/>
    <w:rsid w:val="00036F7F"/>
    <w:rsid w:val="0004110F"/>
    <w:rsid w:val="00043A9C"/>
    <w:rsid w:val="00043AE2"/>
    <w:rsid w:val="0005193E"/>
    <w:rsid w:val="00053F28"/>
    <w:rsid w:val="00053F55"/>
    <w:rsid w:val="00054307"/>
    <w:rsid w:val="00054C5C"/>
    <w:rsid w:val="00062021"/>
    <w:rsid w:val="000626BE"/>
    <w:rsid w:val="00063B52"/>
    <w:rsid w:val="000649A7"/>
    <w:rsid w:val="00065994"/>
    <w:rsid w:val="00065CC1"/>
    <w:rsid w:val="000729AD"/>
    <w:rsid w:val="00072F1F"/>
    <w:rsid w:val="00073781"/>
    <w:rsid w:val="00074924"/>
    <w:rsid w:val="00075300"/>
    <w:rsid w:val="0007594C"/>
    <w:rsid w:val="00076AF1"/>
    <w:rsid w:val="0008073F"/>
    <w:rsid w:val="000816AB"/>
    <w:rsid w:val="00091BE9"/>
    <w:rsid w:val="00093129"/>
    <w:rsid w:val="00095D25"/>
    <w:rsid w:val="000A355E"/>
    <w:rsid w:val="000A415B"/>
    <w:rsid w:val="000B12BF"/>
    <w:rsid w:val="000C36A1"/>
    <w:rsid w:val="000C4CBC"/>
    <w:rsid w:val="000C5992"/>
    <w:rsid w:val="000C67FF"/>
    <w:rsid w:val="000D0D2D"/>
    <w:rsid w:val="000D465E"/>
    <w:rsid w:val="000E2346"/>
    <w:rsid w:val="000E2578"/>
    <w:rsid w:val="000E4EF5"/>
    <w:rsid w:val="000E50A4"/>
    <w:rsid w:val="000F53A0"/>
    <w:rsid w:val="000F6231"/>
    <w:rsid w:val="00104046"/>
    <w:rsid w:val="00104CAB"/>
    <w:rsid w:val="001070BA"/>
    <w:rsid w:val="00107824"/>
    <w:rsid w:val="00110824"/>
    <w:rsid w:val="00116372"/>
    <w:rsid w:val="00117425"/>
    <w:rsid w:val="00131AD5"/>
    <w:rsid w:val="001376EE"/>
    <w:rsid w:val="001403AD"/>
    <w:rsid w:val="00140428"/>
    <w:rsid w:val="0014588B"/>
    <w:rsid w:val="001504E6"/>
    <w:rsid w:val="00160F35"/>
    <w:rsid w:val="00162F25"/>
    <w:rsid w:val="00166530"/>
    <w:rsid w:val="00167538"/>
    <w:rsid w:val="00172573"/>
    <w:rsid w:val="00181547"/>
    <w:rsid w:val="001815A4"/>
    <w:rsid w:val="0018481E"/>
    <w:rsid w:val="00186DC3"/>
    <w:rsid w:val="0018765D"/>
    <w:rsid w:val="00190346"/>
    <w:rsid w:val="00190493"/>
    <w:rsid w:val="00191459"/>
    <w:rsid w:val="00192E39"/>
    <w:rsid w:val="00193F37"/>
    <w:rsid w:val="001942F6"/>
    <w:rsid w:val="00194F76"/>
    <w:rsid w:val="00195668"/>
    <w:rsid w:val="001A14A4"/>
    <w:rsid w:val="001A2FBA"/>
    <w:rsid w:val="001A307D"/>
    <w:rsid w:val="001A32CF"/>
    <w:rsid w:val="001A3AD4"/>
    <w:rsid w:val="001A428F"/>
    <w:rsid w:val="001A685B"/>
    <w:rsid w:val="001B5A9B"/>
    <w:rsid w:val="001B707A"/>
    <w:rsid w:val="001C2D7B"/>
    <w:rsid w:val="001C3330"/>
    <w:rsid w:val="001C5048"/>
    <w:rsid w:val="001C6A49"/>
    <w:rsid w:val="001D27AA"/>
    <w:rsid w:val="001D2D8D"/>
    <w:rsid w:val="001D707D"/>
    <w:rsid w:val="001E3C5A"/>
    <w:rsid w:val="001E43BA"/>
    <w:rsid w:val="001F1F76"/>
    <w:rsid w:val="001F7EE2"/>
    <w:rsid w:val="0020098D"/>
    <w:rsid w:val="00202FED"/>
    <w:rsid w:val="00203CE9"/>
    <w:rsid w:val="00206FA8"/>
    <w:rsid w:val="00210049"/>
    <w:rsid w:val="00212F0B"/>
    <w:rsid w:val="002138E2"/>
    <w:rsid w:val="00213CB1"/>
    <w:rsid w:val="002142A9"/>
    <w:rsid w:val="00216C98"/>
    <w:rsid w:val="00220145"/>
    <w:rsid w:val="00220990"/>
    <w:rsid w:val="00221518"/>
    <w:rsid w:val="0022535A"/>
    <w:rsid w:val="00227822"/>
    <w:rsid w:val="002304A5"/>
    <w:rsid w:val="00232B9C"/>
    <w:rsid w:val="00232BA6"/>
    <w:rsid w:val="00233047"/>
    <w:rsid w:val="002337F6"/>
    <w:rsid w:val="00234728"/>
    <w:rsid w:val="002360F4"/>
    <w:rsid w:val="0024026B"/>
    <w:rsid w:val="00241489"/>
    <w:rsid w:val="00243865"/>
    <w:rsid w:val="00244374"/>
    <w:rsid w:val="00244AF2"/>
    <w:rsid w:val="002476AA"/>
    <w:rsid w:val="00255052"/>
    <w:rsid w:val="002560D6"/>
    <w:rsid w:val="00261F35"/>
    <w:rsid w:val="0026361B"/>
    <w:rsid w:val="0026749C"/>
    <w:rsid w:val="00271DF7"/>
    <w:rsid w:val="00274822"/>
    <w:rsid w:val="0027585C"/>
    <w:rsid w:val="00280B2F"/>
    <w:rsid w:val="002842FE"/>
    <w:rsid w:val="00285E64"/>
    <w:rsid w:val="00292DAC"/>
    <w:rsid w:val="00293F7A"/>
    <w:rsid w:val="002942B4"/>
    <w:rsid w:val="00297468"/>
    <w:rsid w:val="002B1CD4"/>
    <w:rsid w:val="002B2439"/>
    <w:rsid w:val="002B4361"/>
    <w:rsid w:val="002B7F0F"/>
    <w:rsid w:val="002C2546"/>
    <w:rsid w:val="002C3759"/>
    <w:rsid w:val="002C6807"/>
    <w:rsid w:val="002D1E9E"/>
    <w:rsid w:val="002D228C"/>
    <w:rsid w:val="002D25BC"/>
    <w:rsid w:val="002D3389"/>
    <w:rsid w:val="002D3566"/>
    <w:rsid w:val="002D3630"/>
    <w:rsid w:val="002E1952"/>
    <w:rsid w:val="002E26AC"/>
    <w:rsid w:val="002E31D6"/>
    <w:rsid w:val="002E49A3"/>
    <w:rsid w:val="002E723E"/>
    <w:rsid w:val="002F0F21"/>
    <w:rsid w:val="002F1804"/>
    <w:rsid w:val="002F1DF2"/>
    <w:rsid w:val="002F2354"/>
    <w:rsid w:val="002F6A89"/>
    <w:rsid w:val="002F7F04"/>
    <w:rsid w:val="00301BD2"/>
    <w:rsid w:val="003028D5"/>
    <w:rsid w:val="003030B7"/>
    <w:rsid w:val="00304B53"/>
    <w:rsid w:val="00305621"/>
    <w:rsid w:val="003120CE"/>
    <w:rsid w:val="00315492"/>
    <w:rsid w:val="003174DB"/>
    <w:rsid w:val="0031776A"/>
    <w:rsid w:val="00317AF4"/>
    <w:rsid w:val="00317DF5"/>
    <w:rsid w:val="00320AFC"/>
    <w:rsid w:val="003247B0"/>
    <w:rsid w:val="00325112"/>
    <w:rsid w:val="00326473"/>
    <w:rsid w:val="00331C91"/>
    <w:rsid w:val="003324C8"/>
    <w:rsid w:val="003404B1"/>
    <w:rsid w:val="00342A0B"/>
    <w:rsid w:val="0034497B"/>
    <w:rsid w:val="003522DE"/>
    <w:rsid w:val="0035403D"/>
    <w:rsid w:val="00355EFB"/>
    <w:rsid w:val="00361DC8"/>
    <w:rsid w:val="00363121"/>
    <w:rsid w:val="003633A8"/>
    <w:rsid w:val="00364452"/>
    <w:rsid w:val="00366DFE"/>
    <w:rsid w:val="0037368F"/>
    <w:rsid w:val="0037392A"/>
    <w:rsid w:val="00377DD4"/>
    <w:rsid w:val="00384808"/>
    <w:rsid w:val="0038599C"/>
    <w:rsid w:val="003919C0"/>
    <w:rsid w:val="0039226A"/>
    <w:rsid w:val="003A029F"/>
    <w:rsid w:val="003A0828"/>
    <w:rsid w:val="003A0F13"/>
    <w:rsid w:val="003A14A0"/>
    <w:rsid w:val="003A37CA"/>
    <w:rsid w:val="003A3C09"/>
    <w:rsid w:val="003A4563"/>
    <w:rsid w:val="003A591C"/>
    <w:rsid w:val="003B12CA"/>
    <w:rsid w:val="003B37B2"/>
    <w:rsid w:val="003B615E"/>
    <w:rsid w:val="003B7AA7"/>
    <w:rsid w:val="003B7C5E"/>
    <w:rsid w:val="003C0076"/>
    <w:rsid w:val="003C0FF1"/>
    <w:rsid w:val="003C4CCA"/>
    <w:rsid w:val="003C7545"/>
    <w:rsid w:val="003C7A1D"/>
    <w:rsid w:val="003D1BCB"/>
    <w:rsid w:val="003D3136"/>
    <w:rsid w:val="003D4B4B"/>
    <w:rsid w:val="003D5E8B"/>
    <w:rsid w:val="003D6174"/>
    <w:rsid w:val="003D61DF"/>
    <w:rsid w:val="003D7B2F"/>
    <w:rsid w:val="003E0012"/>
    <w:rsid w:val="003E1334"/>
    <w:rsid w:val="003E1C43"/>
    <w:rsid w:val="003E1C9F"/>
    <w:rsid w:val="003E480A"/>
    <w:rsid w:val="003E48AC"/>
    <w:rsid w:val="003F21B6"/>
    <w:rsid w:val="003F2334"/>
    <w:rsid w:val="003F2504"/>
    <w:rsid w:val="003F3329"/>
    <w:rsid w:val="003F426A"/>
    <w:rsid w:val="003F69FD"/>
    <w:rsid w:val="00400862"/>
    <w:rsid w:val="00401B9D"/>
    <w:rsid w:val="00410576"/>
    <w:rsid w:val="00412EF1"/>
    <w:rsid w:val="00416BB3"/>
    <w:rsid w:val="0041755D"/>
    <w:rsid w:val="004201CF"/>
    <w:rsid w:val="00424929"/>
    <w:rsid w:val="00431F0C"/>
    <w:rsid w:val="00435CBA"/>
    <w:rsid w:val="0044016B"/>
    <w:rsid w:val="004416EA"/>
    <w:rsid w:val="00445669"/>
    <w:rsid w:val="00446C7E"/>
    <w:rsid w:val="00450D74"/>
    <w:rsid w:val="00456841"/>
    <w:rsid w:val="00456C50"/>
    <w:rsid w:val="00457C35"/>
    <w:rsid w:val="004623E7"/>
    <w:rsid w:val="004644FD"/>
    <w:rsid w:val="0046653F"/>
    <w:rsid w:val="00467478"/>
    <w:rsid w:val="00473A3D"/>
    <w:rsid w:val="004747FB"/>
    <w:rsid w:val="00475378"/>
    <w:rsid w:val="00476206"/>
    <w:rsid w:val="00477B3F"/>
    <w:rsid w:val="00480973"/>
    <w:rsid w:val="00481A4D"/>
    <w:rsid w:val="004829FC"/>
    <w:rsid w:val="00484591"/>
    <w:rsid w:val="00485F2A"/>
    <w:rsid w:val="004A18B4"/>
    <w:rsid w:val="004B5FC0"/>
    <w:rsid w:val="004B66AF"/>
    <w:rsid w:val="004B7DB2"/>
    <w:rsid w:val="004B7F20"/>
    <w:rsid w:val="004C19D2"/>
    <w:rsid w:val="004C379E"/>
    <w:rsid w:val="004C38D8"/>
    <w:rsid w:val="004C4846"/>
    <w:rsid w:val="004C4F4C"/>
    <w:rsid w:val="004C5830"/>
    <w:rsid w:val="004D1A16"/>
    <w:rsid w:val="004D6408"/>
    <w:rsid w:val="004D6737"/>
    <w:rsid w:val="004E38A8"/>
    <w:rsid w:val="004E3CBB"/>
    <w:rsid w:val="004E642E"/>
    <w:rsid w:val="004E6B4E"/>
    <w:rsid w:val="004F47DC"/>
    <w:rsid w:val="004F4EB3"/>
    <w:rsid w:val="004F5DB8"/>
    <w:rsid w:val="00500531"/>
    <w:rsid w:val="005045BF"/>
    <w:rsid w:val="00504FD3"/>
    <w:rsid w:val="005074FE"/>
    <w:rsid w:val="00511CA2"/>
    <w:rsid w:val="00511E52"/>
    <w:rsid w:val="00516D10"/>
    <w:rsid w:val="005242A2"/>
    <w:rsid w:val="005252FD"/>
    <w:rsid w:val="0052679F"/>
    <w:rsid w:val="00530C1D"/>
    <w:rsid w:val="005321EB"/>
    <w:rsid w:val="00532224"/>
    <w:rsid w:val="00532373"/>
    <w:rsid w:val="00534B49"/>
    <w:rsid w:val="00540575"/>
    <w:rsid w:val="00544239"/>
    <w:rsid w:val="00544BD9"/>
    <w:rsid w:val="00544FD5"/>
    <w:rsid w:val="005473D2"/>
    <w:rsid w:val="005507EA"/>
    <w:rsid w:val="005544D5"/>
    <w:rsid w:val="00556776"/>
    <w:rsid w:val="005567D5"/>
    <w:rsid w:val="005600F1"/>
    <w:rsid w:val="00560FDF"/>
    <w:rsid w:val="005621D3"/>
    <w:rsid w:val="005703F8"/>
    <w:rsid w:val="00573E9D"/>
    <w:rsid w:val="00591ABA"/>
    <w:rsid w:val="00593465"/>
    <w:rsid w:val="0059367D"/>
    <w:rsid w:val="005943F1"/>
    <w:rsid w:val="0059619C"/>
    <w:rsid w:val="005966C8"/>
    <w:rsid w:val="0059674B"/>
    <w:rsid w:val="005A1E3F"/>
    <w:rsid w:val="005A387C"/>
    <w:rsid w:val="005A41EA"/>
    <w:rsid w:val="005A5BD7"/>
    <w:rsid w:val="005A6CB2"/>
    <w:rsid w:val="005A7D79"/>
    <w:rsid w:val="005B00BD"/>
    <w:rsid w:val="005B1AD8"/>
    <w:rsid w:val="005B51C2"/>
    <w:rsid w:val="005C0E15"/>
    <w:rsid w:val="005C5AEC"/>
    <w:rsid w:val="005C7E25"/>
    <w:rsid w:val="005D079A"/>
    <w:rsid w:val="005D41B9"/>
    <w:rsid w:val="005D4BE7"/>
    <w:rsid w:val="005D5C53"/>
    <w:rsid w:val="005E2242"/>
    <w:rsid w:val="005E2EBE"/>
    <w:rsid w:val="005F27C0"/>
    <w:rsid w:val="005F39F4"/>
    <w:rsid w:val="005F674E"/>
    <w:rsid w:val="006038D9"/>
    <w:rsid w:val="00605A35"/>
    <w:rsid w:val="0060650E"/>
    <w:rsid w:val="00607D71"/>
    <w:rsid w:val="00610599"/>
    <w:rsid w:val="0061166D"/>
    <w:rsid w:val="006129A9"/>
    <w:rsid w:val="0061503A"/>
    <w:rsid w:val="00627001"/>
    <w:rsid w:val="006272A9"/>
    <w:rsid w:val="0063418D"/>
    <w:rsid w:val="00636FE8"/>
    <w:rsid w:val="00637D5B"/>
    <w:rsid w:val="00637FDF"/>
    <w:rsid w:val="006419A3"/>
    <w:rsid w:val="00645B65"/>
    <w:rsid w:val="0064613F"/>
    <w:rsid w:val="00646B01"/>
    <w:rsid w:val="00647804"/>
    <w:rsid w:val="0065061D"/>
    <w:rsid w:val="00652C8E"/>
    <w:rsid w:val="00656594"/>
    <w:rsid w:val="006570AD"/>
    <w:rsid w:val="00657B8C"/>
    <w:rsid w:val="00663E06"/>
    <w:rsid w:val="0067594B"/>
    <w:rsid w:val="006817AF"/>
    <w:rsid w:val="00685A21"/>
    <w:rsid w:val="00685B28"/>
    <w:rsid w:val="0068755D"/>
    <w:rsid w:val="00690FC2"/>
    <w:rsid w:val="00692D84"/>
    <w:rsid w:val="0069305B"/>
    <w:rsid w:val="0069334B"/>
    <w:rsid w:val="006B55C4"/>
    <w:rsid w:val="006B7E28"/>
    <w:rsid w:val="006C19B5"/>
    <w:rsid w:val="006C2096"/>
    <w:rsid w:val="006C34D8"/>
    <w:rsid w:val="006C5CE6"/>
    <w:rsid w:val="006D10D8"/>
    <w:rsid w:val="006D528C"/>
    <w:rsid w:val="006D64D3"/>
    <w:rsid w:val="006D6EAC"/>
    <w:rsid w:val="006E29BD"/>
    <w:rsid w:val="006E5014"/>
    <w:rsid w:val="006E6F72"/>
    <w:rsid w:val="006E7E9B"/>
    <w:rsid w:val="006F4A86"/>
    <w:rsid w:val="006F4ED4"/>
    <w:rsid w:val="00702CE7"/>
    <w:rsid w:val="00703B67"/>
    <w:rsid w:val="00707E41"/>
    <w:rsid w:val="007118AB"/>
    <w:rsid w:val="007118FC"/>
    <w:rsid w:val="00713C6A"/>
    <w:rsid w:val="0071648B"/>
    <w:rsid w:val="00722914"/>
    <w:rsid w:val="0072460A"/>
    <w:rsid w:val="00724DF9"/>
    <w:rsid w:val="00725309"/>
    <w:rsid w:val="00725405"/>
    <w:rsid w:val="00727134"/>
    <w:rsid w:val="00733BBB"/>
    <w:rsid w:val="0073603A"/>
    <w:rsid w:val="00736CCC"/>
    <w:rsid w:val="007376F3"/>
    <w:rsid w:val="00742A74"/>
    <w:rsid w:val="00746182"/>
    <w:rsid w:val="00751ED0"/>
    <w:rsid w:val="00751FFE"/>
    <w:rsid w:val="0075424B"/>
    <w:rsid w:val="0075545D"/>
    <w:rsid w:val="007569AE"/>
    <w:rsid w:val="007600B5"/>
    <w:rsid w:val="00761747"/>
    <w:rsid w:val="00761882"/>
    <w:rsid w:val="00766EFD"/>
    <w:rsid w:val="007705EA"/>
    <w:rsid w:val="00771710"/>
    <w:rsid w:val="00775303"/>
    <w:rsid w:val="0077790E"/>
    <w:rsid w:val="00783A5A"/>
    <w:rsid w:val="00784F4F"/>
    <w:rsid w:val="00787049"/>
    <w:rsid w:val="007911B9"/>
    <w:rsid w:val="00792FEB"/>
    <w:rsid w:val="007A02BA"/>
    <w:rsid w:val="007A0CE1"/>
    <w:rsid w:val="007A13BE"/>
    <w:rsid w:val="007A240E"/>
    <w:rsid w:val="007A26A2"/>
    <w:rsid w:val="007A67AA"/>
    <w:rsid w:val="007A6C4C"/>
    <w:rsid w:val="007A6CD9"/>
    <w:rsid w:val="007B0CCD"/>
    <w:rsid w:val="007B46DA"/>
    <w:rsid w:val="007B4E1A"/>
    <w:rsid w:val="007C066A"/>
    <w:rsid w:val="007C06C3"/>
    <w:rsid w:val="007D011B"/>
    <w:rsid w:val="007D3140"/>
    <w:rsid w:val="007E66FF"/>
    <w:rsid w:val="007E6E54"/>
    <w:rsid w:val="007E6FE0"/>
    <w:rsid w:val="007E748F"/>
    <w:rsid w:val="007E7D69"/>
    <w:rsid w:val="007F27A1"/>
    <w:rsid w:val="007F4B8A"/>
    <w:rsid w:val="00805079"/>
    <w:rsid w:val="00816AF1"/>
    <w:rsid w:val="00820851"/>
    <w:rsid w:val="008208C1"/>
    <w:rsid w:val="0082115A"/>
    <w:rsid w:val="008239A5"/>
    <w:rsid w:val="00824948"/>
    <w:rsid w:val="00824CF6"/>
    <w:rsid w:val="00824F52"/>
    <w:rsid w:val="00827271"/>
    <w:rsid w:val="008314E8"/>
    <w:rsid w:val="0083257C"/>
    <w:rsid w:val="0083353F"/>
    <w:rsid w:val="00840B0F"/>
    <w:rsid w:val="0084193A"/>
    <w:rsid w:val="008431E1"/>
    <w:rsid w:val="00843FDC"/>
    <w:rsid w:val="00844A9E"/>
    <w:rsid w:val="00844B4A"/>
    <w:rsid w:val="00846946"/>
    <w:rsid w:val="008470D4"/>
    <w:rsid w:val="008509C4"/>
    <w:rsid w:val="00851170"/>
    <w:rsid w:val="0085444B"/>
    <w:rsid w:val="00855F27"/>
    <w:rsid w:val="008578BB"/>
    <w:rsid w:val="0086110B"/>
    <w:rsid w:val="00862017"/>
    <w:rsid w:val="008623A4"/>
    <w:rsid w:val="008624E1"/>
    <w:rsid w:val="00863405"/>
    <w:rsid w:val="00864067"/>
    <w:rsid w:val="00864099"/>
    <w:rsid w:val="00864426"/>
    <w:rsid w:val="00864F25"/>
    <w:rsid w:val="0086658A"/>
    <w:rsid w:val="0086756B"/>
    <w:rsid w:val="00872D7C"/>
    <w:rsid w:val="0087334E"/>
    <w:rsid w:val="00884AF8"/>
    <w:rsid w:val="00885561"/>
    <w:rsid w:val="00885C97"/>
    <w:rsid w:val="00893604"/>
    <w:rsid w:val="00894C05"/>
    <w:rsid w:val="008A0EB7"/>
    <w:rsid w:val="008A6C76"/>
    <w:rsid w:val="008B02A1"/>
    <w:rsid w:val="008B30CE"/>
    <w:rsid w:val="008B43AA"/>
    <w:rsid w:val="008B4A68"/>
    <w:rsid w:val="008B6D52"/>
    <w:rsid w:val="008C020A"/>
    <w:rsid w:val="008C2313"/>
    <w:rsid w:val="008C69DA"/>
    <w:rsid w:val="008C7073"/>
    <w:rsid w:val="008D7524"/>
    <w:rsid w:val="008E0AD7"/>
    <w:rsid w:val="008E3A56"/>
    <w:rsid w:val="008E5DA6"/>
    <w:rsid w:val="008F2A58"/>
    <w:rsid w:val="008F42DC"/>
    <w:rsid w:val="009019CB"/>
    <w:rsid w:val="00903548"/>
    <w:rsid w:val="00904632"/>
    <w:rsid w:val="00907486"/>
    <w:rsid w:val="00914C2B"/>
    <w:rsid w:val="00915990"/>
    <w:rsid w:val="00921830"/>
    <w:rsid w:val="009225BE"/>
    <w:rsid w:val="00922618"/>
    <w:rsid w:val="0092793C"/>
    <w:rsid w:val="009402BD"/>
    <w:rsid w:val="00943267"/>
    <w:rsid w:val="00943A4F"/>
    <w:rsid w:val="009445D7"/>
    <w:rsid w:val="00946D21"/>
    <w:rsid w:val="00947924"/>
    <w:rsid w:val="00951192"/>
    <w:rsid w:val="00951B20"/>
    <w:rsid w:val="0095683D"/>
    <w:rsid w:val="00960B6E"/>
    <w:rsid w:val="00960C4E"/>
    <w:rsid w:val="00964527"/>
    <w:rsid w:val="009646E8"/>
    <w:rsid w:val="00964A82"/>
    <w:rsid w:val="00964AFE"/>
    <w:rsid w:val="00971E84"/>
    <w:rsid w:val="009727FF"/>
    <w:rsid w:val="009734A4"/>
    <w:rsid w:val="00975AB6"/>
    <w:rsid w:val="00977BDA"/>
    <w:rsid w:val="00981192"/>
    <w:rsid w:val="0098295D"/>
    <w:rsid w:val="00983C4D"/>
    <w:rsid w:val="00984096"/>
    <w:rsid w:val="00985602"/>
    <w:rsid w:val="00991504"/>
    <w:rsid w:val="0099407A"/>
    <w:rsid w:val="009941D9"/>
    <w:rsid w:val="0099508A"/>
    <w:rsid w:val="009A4E92"/>
    <w:rsid w:val="009C067A"/>
    <w:rsid w:val="009C35F3"/>
    <w:rsid w:val="009C3946"/>
    <w:rsid w:val="009C765A"/>
    <w:rsid w:val="009D08FD"/>
    <w:rsid w:val="009D121F"/>
    <w:rsid w:val="009E34F2"/>
    <w:rsid w:val="009E4839"/>
    <w:rsid w:val="009E4C89"/>
    <w:rsid w:val="009E5A7E"/>
    <w:rsid w:val="009E7780"/>
    <w:rsid w:val="009E7B03"/>
    <w:rsid w:val="009F7472"/>
    <w:rsid w:val="00A05529"/>
    <w:rsid w:val="00A0584A"/>
    <w:rsid w:val="00A05B7F"/>
    <w:rsid w:val="00A10822"/>
    <w:rsid w:val="00A136F1"/>
    <w:rsid w:val="00A13AB7"/>
    <w:rsid w:val="00A16307"/>
    <w:rsid w:val="00A217BF"/>
    <w:rsid w:val="00A2198D"/>
    <w:rsid w:val="00A25E51"/>
    <w:rsid w:val="00A2605F"/>
    <w:rsid w:val="00A261B0"/>
    <w:rsid w:val="00A26848"/>
    <w:rsid w:val="00A27E6A"/>
    <w:rsid w:val="00A321E1"/>
    <w:rsid w:val="00A33457"/>
    <w:rsid w:val="00A34FDD"/>
    <w:rsid w:val="00A406FF"/>
    <w:rsid w:val="00A4362D"/>
    <w:rsid w:val="00A44729"/>
    <w:rsid w:val="00A4531C"/>
    <w:rsid w:val="00A459FE"/>
    <w:rsid w:val="00A4779C"/>
    <w:rsid w:val="00A5423E"/>
    <w:rsid w:val="00A56DE9"/>
    <w:rsid w:val="00A5739B"/>
    <w:rsid w:val="00A57AFF"/>
    <w:rsid w:val="00A600DF"/>
    <w:rsid w:val="00A6606C"/>
    <w:rsid w:val="00A67765"/>
    <w:rsid w:val="00A71137"/>
    <w:rsid w:val="00A71435"/>
    <w:rsid w:val="00A7208D"/>
    <w:rsid w:val="00A726D3"/>
    <w:rsid w:val="00A73B4B"/>
    <w:rsid w:val="00A81DD6"/>
    <w:rsid w:val="00A87304"/>
    <w:rsid w:val="00A87800"/>
    <w:rsid w:val="00A91CD0"/>
    <w:rsid w:val="00A94007"/>
    <w:rsid w:val="00A9553A"/>
    <w:rsid w:val="00A96734"/>
    <w:rsid w:val="00AA4073"/>
    <w:rsid w:val="00AA44D7"/>
    <w:rsid w:val="00AA50F1"/>
    <w:rsid w:val="00AA5C1F"/>
    <w:rsid w:val="00AC5051"/>
    <w:rsid w:val="00AC70B2"/>
    <w:rsid w:val="00AD0139"/>
    <w:rsid w:val="00AD054C"/>
    <w:rsid w:val="00AE1D9E"/>
    <w:rsid w:val="00AE3215"/>
    <w:rsid w:val="00AE4A95"/>
    <w:rsid w:val="00AE594B"/>
    <w:rsid w:val="00AE7D0D"/>
    <w:rsid w:val="00AF04B1"/>
    <w:rsid w:val="00AF0899"/>
    <w:rsid w:val="00AF11AD"/>
    <w:rsid w:val="00AF1963"/>
    <w:rsid w:val="00AF422F"/>
    <w:rsid w:val="00B06CEB"/>
    <w:rsid w:val="00B1093A"/>
    <w:rsid w:val="00B1555F"/>
    <w:rsid w:val="00B2085F"/>
    <w:rsid w:val="00B259EB"/>
    <w:rsid w:val="00B26261"/>
    <w:rsid w:val="00B26802"/>
    <w:rsid w:val="00B26844"/>
    <w:rsid w:val="00B363E2"/>
    <w:rsid w:val="00B42033"/>
    <w:rsid w:val="00B42630"/>
    <w:rsid w:val="00B51636"/>
    <w:rsid w:val="00B52B01"/>
    <w:rsid w:val="00B60158"/>
    <w:rsid w:val="00B60354"/>
    <w:rsid w:val="00B62F37"/>
    <w:rsid w:val="00B64D5A"/>
    <w:rsid w:val="00B72769"/>
    <w:rsid w:val="00B7422B"/>
    <w:rsid w:val="00B74916"/>
    <w:rsid w:val="00B74FF2"/>
    <w:rsid w:val="00B75936"/>
    <w:rsid w:val="00B773CD"/>
    <w:rsid w:val="00B845D3"/>
    <w:rsid w:val="00B94ABB"/>
    <w:rsid w:val="00B96C57"/>
    <w:rsid w:val="00B97121"/>
    <w:rsid w:val="00BA0F39"/>
    <w:rsid w:val="00BA4312"/>
    <w:rsid w:val="00BA6B25"/>
    <w:rsid w:val="00BA6E18"/>
    <w:rsid w:val="00BA71D4"/>
    <w:rsid w:val="00BB4468"/>
    <w:rsid w:val="00BB5F90"/>
    <w:rsid w:val="00BB61C8"/>
    <w:rsid w:val="00BB68E8"/>
    <w:rsid w:val="00BB697C"/>
    <w:rsid w:val="00BC0FF8"/>
    <w:rsid w:val="00BC3FAD"/>
    <w:rsid w:val="00BD271D"/>
    <w:rsid w:val="00BD366C"/>
    <w:rsid w:val="00BD3DDD"/>
    <w:rsid w:val="00BD59D7"/>
    <w:rsid w:val="00BD65B8"/>
    <w:rsid w:val="00BD6859"/>
    <w:rsid w:val="00BD7377"/>
    <w:rsid w:val="00BD7F89"/>
    <w:rsid w:val="00BE20C0"/>
    <w:rsid w:val="00BE29B2"/>
    <w:rsid w:val="00BE2A7B"/>
    <w:rsid w:val="00BE4E71"/>
    <w:rsid w:val="00BE5E89"/>
    <w:rsid w:val="00BF166A"/>
    <w:rsid w:val="00BF2CDF"/>
    <w:rsid w:val="00BF4D85"/>
    <w:rsid w:val="00BF7B4E"/>
    <w:rsid w:val="00C00FD2"/>
    <w:rsid w:val="00C036DE"/>
    <w:rsid w:val="00C06E7A"/>
    <w:rsid w:val="00C1066A"/>
    <w:rsid w:val="00C1182E"/>
    <w:rsid w:val="00C11CDF"/>
    <w:rsid w:val="00C143DB"/>
    <w:rsid w:val="00C14634"/>
    <w:rsid w:val="00C147EF"/>
    <w:rsid w:val="00C175C3"/>
    <w:rsid w:val="00C23FEF"/>
    <w:rsid w:val="00C34244"/>
    <w:rsid w:val="00C3512D"/>
    <w:rsid w:val="00C37206"/>
    <w:rsid w:val="00C379E3"/>
    <w:rsid w:val="00C46DFF"/>
    <w:rsid w:val="00C4706B"/>
    <w:rsid w:val="00C51368"/>
    <w:rsid w:val="00C54CD7"/>
    <w:rsid w:val="00C60549"/>
    <w:rsid w:val="00C6541A"/>
    <w:rsid w:val="00C65F68"/>
    <w:rsid w:val="00C67D62"/>
    <w:rsid w:val="00C71BA0"/>
    <w:rsid w:val="00C74219"/>
    <w:rsid w:val="00C76092"/>
    <w:rsid w:val="00C76DAB"/>
    <w:rsid w:val="00C83899"/>
    <w:rsid w:val="00C864C9"/>
    <w:rsid w:val="00C92444"/>
    <w:rsid w:val="00C92779"/>
    <w:rsid w:val="00C97D50"/>
    <w:rsid w:val="00CA0497"/>
    <w:rsid w:val="00CA392A"/>
    <w:rsid w:val="00CA6AEC"/>
    <w:rsid w:val="00CA7882"/>
    <w:rsid w:val="00CB13A9"/>
    <w:rsid w:val="00CB3361"/>
    <w:rsid w:val="00CB7627"/>
    <w:rsid w:val="00CC392E"/>
    <w:rsid w:val="00CD2E90"/>
    <w:rsid w:val="00CD5998"/>
    <w:rsid w:val="00CE3D8C"/>
    <w:rsid w:val="00CF0E02"/>
    <w:rsid w:val="00CF2DD4"/>
    <w:rsid w:val="00CF4098"/>
    <w:rsid w:val="00CF55A0"/>
    <w:rsid w:val="00CF7A17"/>
    <w:rsid w:val="00D004D1"/>
    <w:rsid w:val="00D03C83"/>
    <w:rsid w:val="00D03D39"/>
    <w:rsid w:val="00D044C6"/>
    <w:rsid w:val="00D0521A"/>
    <w:rsid w:val="00D07968"/>
    <w:rsid w:val="00D11F93"/>
    <w:rsid w:val="00D2008F"/>
    <w:rsid w:val="00D20EDE"/>
    <w:rsid w:val="00D22252"/>
    <w:rsid w:val="00D32816"/>
    <w:rsid w:val="00D3726D"/>
    <w:rsid w:val="00D4149B"/>
    <w:rsid w:val="00D424DC"/>
    <w:rsid w:val="00D43B36"/>
    <w:rsid w:val="00D444DD"/>
    <w:rsid w:val="00D528A4"/>
    <w:rsid w:val="00D54802"/>
    <w:rsid w:val="00D57E84"/>
    <w:rsid w:val="00D61CCB"/>
    <w:rsid w:val="00D6205D"/>
    <w:rsid w:val="00D72572"/>
    <w:rsid w:val="00D72F29"/>
    <w:rsid w:val="00D741C2"/>
    <w:rsid w:val="00D800CF"/>
    <w:rsid w:val="00D80C1B"/>
    <w:rsid w:val="00D82628"/>
    <w:rsid w:val="00D83BB6"/>
    <w:rsid w:val="00D87396"/>
    <w:rsid w:val="00D92E26"/>
    <w:rsid w:val="00D93A4C"/>
    <w:rsid w:val="00D93DB7"/>
    <w:rsid w:val="00D9451A"/>
    <w:rsid w:val="00D97197"/>
    <w:rsid w:val="00D97E54"/>
    <w:rsid w:val="00DA0559"/>
    <w:rsid w:val="00DA1C33"/>
    <w:rsid w:val="00DA3E65"/>
    <w:rsid w:val="00DB128D"/>
    <w:rsid w:val="00DB2608"/>
    <w:rsid w:val="00DB30A9"/>
    <w:rsid w:val="00DB5158"/>
    <w:rsid w:val="00DB51D6"/>
    <w:rsid w:val="00DB7A94"/>
    <w:rsid w:val="00DC33E9"/>
    <w:rsid w:val="00DC5E2D"/>
    <w:rsid w:val="00DC6023"/>
    <w:rsid w:val="00DC7FF8"/>
    <w:rsid w:val="00DD066E"/>
    <w:rsid w:val="00DD5906"/>
    <w:rsid w:val="00DD5ED3"/>
    <w:rsid w:val="00DD610D"/>
    <w:rsid w:val="00DE12F0"/>
    <w:rsid w:val="00DE13F7"/>
    <w:rsid w:val="00DE3C1E"/>
    <w:rsid w:val="00DE4E90"/>
    <w:rsid w:val="00DE5690"/>
    <w:rsid w:val="00DE6F57"/>
    <w:rsid w:val="00DF3E3D"/>
    <w:rsid w:val="00DF675C"/>
    <w:rsid w:val="00DF70D2"/>
    <w:rsid w:val="00E0211D"/>
    <w:rsid w:val="00E05596"/>
    <w:rsid w:val="00E057CF"/>
    <w:rsid w:val="00E05804"/>
    <w:rsid w:val="00E104C2"/>
    <w:rsid w:val="00E13A56"/>
    <w:rsid w:val="00E13EEC"/>
    <w:rsid w:val="00E13F3C"/>
    <w:rsid w:val="00E15F9C"/>
    <w:rsid w:val="00E16965"/>
    <w:rsid w:val="00E179EC"/>
    <w:rsid w:val="00E17F45"/>
    <w:rsid w:val="00E25534"/>
    <w:rsid w:val="00E305E9"/>
    <w:rsid w:val="00E33EEE"/>
    <w:rsid w:val="00E34F18"/>
    <w:rsid w:val="00E364BA"/>
    <w:rsid w:val="00E3787C"/>
    <w:rsid w:val="00E402E9"/>
    <w:rsid w:val="00E405DE"/>
    <w:rsid w:val="00E45166"/>
    <w:rsid w:val="00E50035"/>
    <w:rsid w:val="00E53DFC"/>
    <w:rsid w:val="00E566BD"/>
    <w:rsid w:val="00E650FF"/>
    <w:rsid w:val="00E70DFB"/>
    <w:rsid w:val="00E7307A"/>
    <w:rsid w:val="00E73ABE"/>
    <w:rsid w:val="00E73BB2"/>
    <w:rsid w:val="00E77BBC"/>
    <w:rsid w:val="00E81CCC"/>
    <w:rsid w:val="00E85526"/>
    <w:rsid w:val="00E9589B"/>
    <w:rsid w:val="00E96340"/>
    <w:rsid w:val="00E97D3B"/>
    <w:rsid w:val="00EA074C"/>
    <w:rsid w:val="00EA4054"/>
    <w:rsid w:val="00EB147E"/>
    <w:rsid w:val="00EB2F75"/>
    <w:rsid w:val="00EB2FAD"/>
    <w:rsid w:val="00EB3FF4"/>
    <w:rsid w:val="00EB436D"/>
    <w:rsid w:val="00EB43BC"/>
    <w:rsid w:val="00EB5DB0"/>
    <w:rsid w:val="00EB7769"/>
    <w:rsid w:val="00EC327E"/>
    <w:rsid w:val="00EC3D27"/>
    <w:rsid w:val="00EC5034"/>
    <w:rsid w:val="00EC5967"/>
    <w:rsid w:val="00ED40B7"/>
    <w:rsid w:val="00ED4217"/>
    <w:rsid w:val="00ED4A03"/>
    <w:rsid w:val="00ED4AF3"/>
    <w:rsid w:val="00ED658F"/>
    <w:rsid w:val="00EE2C0E"/>
    <w:rsid w:val="00EE6802"/>
    <w:rsid w:val="00EF6F0F"/>
    <w:rsid w:val="00F03F03"/>
    <w:rsid w:val="00F112CC"/>
    <w:rsid w:val="00F122B5"/>
    <w:rsid w:val="00F1767C"/>
    <w:rsid w:val="00F215F3"/>
    <w:rsid w:val="00F2177F"/>
    <w:rsid w:val="00F25694"/>
    <w:rsid w:val="00F2708A"/>
    <w:rsid w:val="00F32F89"/>
    <w:rsid w:val="00F350DD"/>
    <w:rsid w:val="00F402A1"/>
    <w:rsid w:val="00F404E9"/>
    <w:rsid w:val="00F4260A"/>
    <w:rsid w:val="00F44EE5"/>
    <w:rsid w:val="00F46901"/>
    <w:rsid w:val="00F54B54"/>
    <w:rsid w:val="00F578C3"/>
    <w:rsid w:val="00F60B13"/>
    <w:rsid w:val="00F6143F"/>
    <w:rsid w:val="00F6256A"/>
    <w:rsid w:val="00F6327E"/>
    <w:rsid w:val="00F65A16"/>
    <w:rsid w:val="00F72FC7"/>
    <w:rsid w:val="00F73CEA"/>
    <w:rsid w:val="00F80CC3"/>
    <w:rsid w:val="00F83453"/>
    <w:rsid w:val="00F902C2"/>
    <w:rsid w:val="00F9058D"/>
    <w:rsid w:val="00F943ED"/>
    <w:rsid w:val="00FA4330"/>
    <w:rsid w:val="00FB1C7D"/>
    <w:rsid w:val="00FB2107"/>
    <w:rsid w:val="00FB4829"/>
    <w:rsid w:val="00FB4E1B"/>
    <w:rsid w:val="00FB646F"/>
    <w:rsid w:val="00FB6AC6"/>
    <w:rsid w:val="00FC07BC"/>
    <w:rsid w:val="00FC4976"/>
    <w:rsid w:val="00FC5800"/>
    <w:rsid w:val="00FD2749"/>
    <w:rsid w:val="00FD3015"/>
    <w:rsid w:val="00FD36F0"/>
    <w:rsid w:val="00FD4739"/>
    <w:rsid w:val="00FD4969"/>
    <w:rsid w:val="00FD6407"/>
    <w:rsid w:val="00FD71B3"/>
    <w:rsid w:val="00FD7784"/>
    <w:rsid w:val="00FE0E00"/>
    <w:rsid w:val="00FE10ED"/>
    <w:rsid w:val="00FE58D9"/>
    <w:rsid w:val="00FF33B8"/>
    <w:rsid w:val="00FF525E"/>
    <w:rsid w:val="00FF53F3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FDE83"/>
  <w15:chartTrackingRefBased/>
  <w15:docId w15:val="{12C0819C-1576-4E05-A8A2-47947C44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1E84"/>
    <w:pPr>
      <w:ind w:firstLine="360"/>
      <w:jc w:val="both"/>
    </w:pPr>
    <w:rPr>
      <w:lang w:val="en-US"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link w:val="TitoloCarattere"/>
    <w:qFormat/>
    <w:rsid w:val="00971E84"/>
    <w:pPr>
      <w:jc w:val="center"/>
    </w:pPr>
    <w:rPr>
      <w:rFonts w:ascii="Cambria" w:eastAsia="Times New Roman" w:hAnsi="Cambria"/>
      <w:b/>
      <w:kern w:val="28"/>
      <w:sz w:val="32"/>
    </w:rPr>
  </w:style>
  <w:style w:type="character" w:customStyle="1" w:styleId="TitoloCarattere">
    <w:name w:val="Titolo Carattere"/>
    <w:link w:val="Titolo"/>
    <w:locked/>
    <w:rsid w:val="00983C4D"/>
    <w:rPr>
      <w:rFonts w:ascii="Cambria" w:hAnsi="Cambria" w:cs="Times New Roman"/>
      <w:b/>
      <w:kern w:val="28"/>
      <w:sz w:val="32"/>
      <w:lang w:val="en-US" w:eastAsia="en-US"/>
    </w:rPr>
  </w:style>
  <w:style w:type="character" w:styleId="Collegamentoipertestuale">
    <w:name w:val="Hyperlink"/>
    <w:rsid w:val="00971E84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971E84"/>
    <w:rPr>
      <w:rFonts w:eastAsia="Times New Roman"/>
    </w:rPr>
  </w:style>
  <w:style w:type="character" w:customStyle="1" w:styleId="RientrocorpodeltestoCarattere">
    <w:name w:val="Rientro corpo del testo Carattere"/>
    <w:link w:val="Rientrocorpodeltesto"/>
    <w:semiHidden/>
    <w:locked/>
    <w:rsid w:val="00983C4D"/>
    <w:rPr>
      <w:rFonts w:cs="Times New Roman"/>
      <w:sz w:val="20"/>
      <w:lang w:val="en-US" w:eastAsia="en-US"/>
    </w:rPr>
  </w:style>
  <w:style w:type="paragraph" w:customStyle="1" w:styleId="HeaderParagraph">
    <w:name w:val="Header Paragraph"/>
    <w:basedOn w:val="Normale"/>
    <w:rsid w:val="00971E84"/>
    <w:pPr>
      <w:ind w:firstLine="0"/>
    </w:pPr>
  </w:style>
  <w:style w:type="table" w:styleId="Grigliatabella">
    <w:name w:val="Table Grid"/>
    <w:basedOn w:val="Tabellanormale"/>
    <w:rsid w:val="0086110B"/>
    <w:pPr>
      <w:ind w:firstLine="3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perscript">
    <w:name w:val="Superscript"/>
    <w:rsid w:val="00971E84"/>
    <w:rPr>
      <w:vertAlign w:val="superscript"/>
    </w:rPr>
  </w:style>
  <w:style w:type="character" w:customStyle="1" w:styleId="Subscript">
    <w:name w:val="Subscript"/>
    <w:rsid w:val="00971E84"/>
    <w:rPr>
      <w:vertAlign w:val="subscript"/>
    </w:rPr>
  </w:style>
  <w:style w:type="paragraph" w:styleId="Testofumetto">
    <w:name w:val="Balloon Text"/>
    <w:basedOn w:val="Normale"/>
    <w:link w:val="TestofumettoCarattere"/>
    <w:rsid w:val="004C4846"/>
    <w:rPr>
      <w:rFonts w:ascii="Tahoma" w:eastAsia="Times New Roman" w:hAnsi="Tahoma"/>
      <w:sz w:val="16"/>
    </w:rPr>
  </w:style>
  <w:style w:type="character" w:customStyle="1" w:styleId="TestofumettoCarattere">
    <w:name w:val="Testo fumetto Carattere"/>
    <w:link w:val="Testofumetto"/>
    <w:locked/>
    <w:rsid w:val="004C4846"/>
    <w:rPr>
      <w:rFonts w:ascii="Tahoma" w:hAnsi="Tahoma" w:cs="Times New Roman"/>
      <w:sz w:val="16"/>
      <w:lang w:val="en-US" w:eastAsia="en-US"/>
    </w:rPr>
  </w:style>
  <w:style w:type="character" w:styleId="Rimandocommento">
    <w:name w:val="annotation reference"/>
    <w:rsid w:val="00E73BB2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E73BB2"/>
    <w:rPr>
      <w:rFonts w:eastAsia="Times New Roman"/>
    </w:rPr>
  </w:style>
  <w:style w:type="character" w:customStyle="1" w:styleId="TestocommentoCarattere">
    <w:name w:val="Testo commento Carattere"/>
    <w:link w:val="Testocommento"/>
    <w:locked/>
    <w:rsid w:val="00E73BB2"/>
    <w:rPr>
      <w:rFonts w:cs="Times New Roman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E73BB2"/>
    <w:rPr>
      <w:b/>
    </w:rPr>
  </w:style>
  <w:style w:type="character" w:customStyle="1" w:styleId="SoggettocommentoCarattere">
    <w:name w:val="Soggetto commento Carattere"/>
    <w:link w:val="Soggettocommento"/>
    <w:locked/>
    <w:rsid w:val="00E73BB2"/>
    <w:rPr>
      <w:rFonts w:cs="Times New Roman"/>
      <w:b/>
      <w:lang w:val="en-US" w:eastAsia="en-US"/>
    </w:rPr>
  </w:style>
  <w:style w:type="paragraph" w:customStyle="1" w:styleId="Revisione1">
    <w:name w:val="Revisione1"/>
    <w:hidden/>
    <w:semiHidden/>
    <w:rsid w:val="00964A82"/>
    <w:rPr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166530"/>
    <w:pPr>
      <w:autoSpaceDE w:val="0"/>
      <w:autoSpaceDN w:val="0"/>
      <w:ind w:firstLine="202"/>
    </w:pPr>
    <w:rPr>
      <w:rFonts w:ascii="Times New Roman" w:hAnsi="Times New Roman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166530"/>
    <w:rPr>
      <w:rFonts w:ascii="Times New Roman" w:hAnsi="Times New Roman" w:cs="Times New Roman"/>
      <w:sz w:val="16"/>
      <w:szCs w:val="16"/>
      <w:lang w:val="en-US" w:eastAsia="en-US"/>
    </w:rPr>
  </w:style>
  <w:style w:type="paragraph" w:customStyle="1" w:styleId="ListParagraph">
    <w:name w:val="List Paragraph"/>
    <w:basedOn w:val="Normale"/>
    <w:rsid w:val="0092793C"/>
    <w:pPr>
      <w:ind w:left="720"/>
      <w:contextualSpacing/>
    </w:pPr>
  </w:style>
  <w:style w:type="paragraph" w:customStyle="1" w:styleId="Revision">
    <w:name w:val="Revision"/>
    <w:hidden/>
    <w:semiHidden/>
    <w:rsid w:val="005074FE"/>
    <w:rPr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091B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xxx.xxx@xxx.x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RTN</vt:lpstr>
    </vt:vector>
  </TitlesOfParts>
  <Company>Università di Modena e Reggio Emilia</Company>
  <LinksUpToDate>false</LinksUpToDate>
  <CharactersWithSpaces>2479</CharactersWithSpaces>
  <SharedDoc>false</SharedDoc>
  <HLinks>
    <vt:vector size="6" baseType="variant">
      <vt:variant>
        <vt:i4>3997766</vt:i4>
      </vt:variant>
      <vt:variant>
        <vt:i4>0</vt:i4>
      </vt:variant>
      <vt:variant>
        <vt:i4>0</vt:i4>
      </vt:variant>
      <vt:variant>
        <vt:i4>5</vt:i4>
      </vt:variant>
      <vt:variant>
        <vt:lpwstr>mailto:francescomaria.puglisi@unimore.it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RTN</dc:title>
  <dc:subject/>
  <dc:creator>F.M. Puglisi</dc:creator>
  <cp:keywords/>
  <dc:description/>
  <cp:lastModifiedBy>Francesco Maria PUGLISI</cp:lastModifiedBy>
  <cp:revision>5</cp:revision>
  <cp:lastPrinted>2014-10-07T14:28:00Z</cp:lastPrinted>
  <dcterms:created xsi:type="dcterms:W3CDTF">2023-05-10T09:39:00Z</dcterms:created>
  <dcterms:modified xsi:type="dcterms:W3CDTF">2023-05-10T09:57:00Z</dcterms:modified>
</cp:coreProperties>
</file>